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10379MI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07D76AD8" w:rsidR="007D6DDF" w:rsidRPr="002A1F59" w:rsidRDefault="00991A24" w:rsidP="002A1F59">
      <w:pPr>
        <w:pStyle w:val="Titleforthejob"/>
        <w:tabs>
          <w:tab w:val="clear" w:pos="4320"/>
          <w:tab w:val="clear" w:pos="8640"/>
        </w:tabs>
      </w:pPr>
      <w:r>
        <w:t>Sr. Software Test Engineer</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r w:rsidRPr="002A30B5">
        <w:rPr>
          <w:b w:val="0"/>
          <w:i/>
        </w:rPr>
        <w:tab/>
      </w:r>
      <w:r w:rsidRPr="002A30B5">
        <w:rPr>
          <w:b w:val="0"/>
          <w:i/>
        </w:rPr>
        <w:tab/>
      </w:r>
      <w:r w:rsidR="00362DAC">
        <w:rPr>
          <w:b w:val="0"/>
          <w:i/>
        </w:rPr>
        <w:t>ORS</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329819C0"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956860">
        <w:rPr>
          <w:b w:val="0"/>
          <w:i/>
        </w:rPr>
        <w:t>April 20, 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156594</w:t>
      </w:r>
    </w:p>
    <w:p w14:paraId="6BB2B1C9" w14:textId="3753002F" w:rsidR="00CC07C5" w:rsidRPr="00CC07C5" w:rsidRDefault="00CC07C5" w:rsidP="008669CC">
      <w:pPr>
        <w:pStyle w:val="Heading1"/>
        <w:rPr>
          <w:b w:val="0"/>
          <w:i/>
        </w:rPr>
      </w:pPr>
      <w:r>
        <w:rPr>
          <w:i/>
        </w:rPr>
        <w:t>Interview:</w:t>
      </w:r>
      <w:r>
        <w:rPr>
          <w:b w:val="0"/>
          <w:i/>
        </w:rPr>
        <w:tab/>
      </w:r>
      <w:r w:rsidR="00AB1721">
        <w:rPr>
          <w:b w:val="0"/>
          <w:i/>
        </w:rPr>
        <w:t xml:space="preserve">         </w:t>
      </w:r>
      <w:r w:rsidR="009B0A16">
        <w:rPr>
          <w:b w:val="0"/>
          <w:i/>
        </w:rPr>
        <w:t>On-Site</w:t>
      </w:r>
    </w:p>
    <w:p w14:paraId="6BD212C3" w14:textId="374878DC"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956860">
        <w:rPr>
          <w:i/>
        </w:rPr>
        <w:t>1 year</w:t>
      </w:r>
    </w:p>
    <w:bookmarkEnd w:id="0"/>
    <w:p w14:paraId="7526ADAF" w14:textId="77777777" w:rsidR="007D6DDF" w:rsidRPr="002A30B5" w:rsidRDefault="007D6DDF" w:rsidP="002A1F59">
      <w:pPr>
        <w:pStyle w:val="Heading2"/>
        <w:rPr>
          <w:i w:val="0"/>
          <w:sz w:val="18"/>
          <w:szCs w:val="18"/>
        </w:rPr>
      </w:pPr>
    </w:p>
    <w:p w14:paraId="57CB558F" w14:textId="237DD204" w:rsidR="000512B9" w:rsidRPr="00B41ACD" w:rsidRDefault="00DD3528" w:rsidP="000512B9">
      <w:pPr>
        <w:pStyle w:val="BodyText"/>
      </w:pPr>
      <w:r>
        <w:t xml:space="preserve">Our client, The Michigan Office of Retirement Services (ORS), is looking for a Sr. Software Engineer </w:t>
      </w:r>
      <w:r w:rsidR="00084567" w:rsidRPr="00084567">
        <w:t>with deep expertise in functional testing, automation, API validation, performance testing, and enterprise system integrations. This role requires strong technical skills, leadership capabilities, and experience working in Agile environments to ensure quality across complex enterprise applications</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20E8D61C" w14:textId="77777777" w:rsidR="007127BD" w:rsidRPr="007127BD" w:rsidRDefault="007127BD" w:rsidP="007127BD">
      <w:pPr>
        <w:pStyle w:val="ListBullet"/>
      </w:pPr>
      <w:r w:rsidRPr="007127BD">
        <w:t>Lead QA strategy and best practices for enterprise applications (Payments, CRM).</w:t>
      </w:r>
    </w:p>
    <w:p w14:paraId="1F6AA3F3" w14:textId="77777777" w:rsidR="007127BD" w:rsidRPr="007127BD" w:rsidRDefault="007127BD" w:rsidP="007127BD">
      <w:pPr>
        <w:pStyle w:val="ListBullet"/>
      </w:pPr>
      <w:r w:rsidRPr="007127BD">
        <w:t>Mentor junior QA engineers and provide technical guidance.</w:t>
      </w:r>
    </w:p>
    <w:p w14:paraId="59206875" w14:textId="77777777" w:rsidR="007127BD" w:rsidRPr="007127BD" w:rsidRDefault="007127BD" w:rsidP="007127BD">
      <w:pPr>
        <w:pStyle w:val="ListBullet"/>
      </w:pPr>
      <w:r w:rsidRPr="007127BD">
        <w:t xml:space="preserve">Design and implement automation frameworks using Playwright (Python) and </w:t>
      </w:r>
      <w:proofErr w:type="spellStart"/>
      <w:r w:rsidRPr="007127BD">
        <w:t>Pytest</w:t>
      </w:r>
      <w:proofErr w:type="spellEnd"/>
      <w:r w:rsidRPr="007127BD">
        <w:t>.</w:t>
      </w:r>
    </w:p>
    <w:p w14:paraId="4B543FC6" w14:textId="77777777" w:rsidR="007127BD" w:rsidRPr="007127BD" w:rsidRDefault="007127BD" w:rsidP="007127BD">
      <w:pPr>
        <w:pStyle w:val="ListBullet"/>
      </w:pPr>
      <w:r w:rsidRPr="007127BD">
        <w:t>Automate REST API testing using REST Assured.</w:t>
      </w:r>
    </w:p>
    <w:p w14:paraId="7A1F5EA6" w14:textId="77777777" w:rsidR="007127BD" w:rsidRPr="007127BD" w:rsidRDefault="007127BD" w:rsidP="007127BD">
      <w:pPr>
        <w:pStyle w:val="ListBullet"/>
      </w:pPr>
      <w:r w:rsidRPr="007127BD">
        <w:t>Execute performance and load tests using Locust, JMeter, or LoadRunner.</w:t>
      </w:r>
    </w:p>
    <w:p w14:paraId="207F10B3" w14:textId="77777777" w:rsidR="007127BD" w:rsidRPr="007127BD" w:rsidRDefault="007127BD" w:rsidP="007127BD">
      <w:pPr>
        <w:pStyle w:val="ListBullet"/>
      </w:pPr>
      <w:r w:rsidRPr="007127BD">
        <w:t>Validate data integrity across systems using SQL (joins, multi-table queries, CTE).</w:t>
      </w:r>
    </w:p>
    <w:p w14:paraId="45B06963" w14:textId="77777777" w:rsidR="007127BD" w:rsidRPr="007127BD" w:rsidRDefault="007127BD" w:rsidP="007127BD">
      <w:pPr>
        <w:pStyle w:val="ListBullet"/>
      </w:pPr>
      <w:r w:rsidRPr="007127BD">
        <w:t>Maintain and enhance legacy test scripts in UFT/VBScript.</w:t>
      </w:r>
    </w:p>
    <w:p w14:paraId="1BC7C3F3" w14:textId="77777777" w:rsidR="007127BD" w:rsidRPr="007127BD" w:rsidRDefault="007127BD" w:rsidP="007127BD">
      <w:pPr>
        <w:pStyle w:val="ListBullet"/>
      </w:pPr>
      <w:r w:rsidRPr="007127BD">
        <w:t>Integrate automated tests into Azure DevOps CI/CD pipelines.</w:t>
      </w:r>
    </w:p>
    <w:p w14:paraId="59B4F19B" w14:textId="77777777" w:rsidR="007127BD" w:rsidRPr="007127BD" w:rsidRDefault="007127BD" w:rsidP="007127BD">
      <w:pPr>
        <w:pStyle w:val="ListBullet"/>
      </w:pPr>
      <w:r w:rsidRPr="007127BD">
        <w:t>Collaborate with developers, architects, and product owners in Agile teams.</w:t>
      </w:r>
    </w:p>
    <w:p w14:paraId="0DA5A738" w14:textId="77777777" w:rsidR="007127BD" w:rsidRPr="007127BD" w:rsidRDefault="007127BD" w:rsidP="007127BD">
      <w:pPr>
        <w:pStyle w:val="ListBullet"/>
      </w:pPr>
      <w:r w:rsidRPr="007127BD">
        <w:t>Perform security and compliance testing (PCI DSS, GDPR, HIPPA) for enterprise systems.</w:t>
      </w:r>
    </w:p>
    <w:p w14:paraId="270CD601" w14:textId="77777777" w:rsidR="007127BD" w:rsidRPr="007127BD" w:rsidRDefault="007127BD" w:rsidP="007127BD">
      <w:pPr>
        <w:pStyle w:val="ListBullet"/>
      </w:pPr>
      <w:r w:rsidRPr="007127BD">
        <w:t>Ensure accessibility and usability compliance for applications.</w:t>
      </w:r>
    </w:p>
    <w:p w14:paraId="327AA2DB" w14:textId="77777777" w:rsidR="007127BD" w:rsidRPr="007127BD" w:rsidRDefault="007127BD" w:rsidP="007127BD">
      <w:pPr>
        <w:pStyle w:val="ListBullet"/>
      </w:pPr>
      <w:r w:rsidRPr="007127BD">
        <w:t>Conduct Manual and automated accessibility evaluations.</w:t>
      </w:r>
    </w:p>
    <w:p w14:paraId="25C671C5" w14:textId="77777777" w:rsidR="007127BD" w:rsidRPr="007127BD" w:rsidRDefault="007127BD" w:rsidP="007127BD">
      <w:pPr>
        <w:pStyle w:val="ListBullet"/>
      </w:pPr>
      <w:r w:rsidRPr="007127BD">
        <w:t>Manage test cases and reporting using Azure Test Plans or similar tools.</w:t>
      </w:r>
    </w:p>
    <w:p w14:paraId="49074D9C" w14:textId="77777777" w:rsidR="007127BD" w:rsidRPr="007127BD" w:rsidRDefault="007127BD" w:rsidP="007127BD">
      <w:pPr>
        <w:pStyle w:val="ListBullet"/>
      </w:pPr>
      <w:r w:rsidRPr="007127BD">
        <w:t>Create and maintain test documentation (BRD, FRD, SRS, RTM).</w:t>
      </w:r>
    </w:p>
    <w:p w14:paraId="2818D854" w14:textId="3839389B" w:rsidR="000512B9" w:rsidRPr="007127BD" w:rsidRDefault="007127BD" w:rsidP="007127BD">
      <w:pPr>
        <w:pStyle w:val="ListBullet"/>
      </w:pPr>
      <w:r w:rsidRPr="007127BD">
        <w:t>Oversee test environment setup and test data management</w:t>
      </w:r>
    </w:p>
    <w:p w14:paraId="5C2FE62E" w14:textId="77777777" w:rsidR="000512B9" w:rsidRDefault="000512B9" w:rsidP="000512B9">
      <w:pPr>
        <w:pStyle w:val="BodyText"/>
      </w:pPr>
    </w:p>
    <w:p w14:paraId="116AB276" w14:textId="1708142B" w:rsidR="00630210" w:rsidRPr="00EB6C2D" w:rsidRDefault="000512B9" w:rsidP="00630210">
      <w:pPr>
        <w:pStyle w:val="BodyText"/>
        <w:rPr>
          <w:b/>
          <w:bCs/>
          <w:i/>
          <w:iCs/>
        </w:rPr>
      </w:pPr>
      <w:r w:rsidRPr="00660F2C">
        <w:rPr>
          <w:b/>
          <w:bCs/>
          <w:i/>
          <w:iCs/>
        </w:rPr>
        <w:t xml:space="preserve">NOTE: </w:t>
      </w:r>
      <w:r w:rsidR="00EB6C2D" w:rsidRPr="00EB6C2D">
        <w:rPr>
          <w:b/>
          <w:bCs/>
          <w:i/>
          <w:iCs/>
        </w:rPr>
        <w:t>Local candidates within 70 miles of Lansing (strongly preferred) or non-local (must be willing to relocate within 70 miles of Lansing at their own expense from acceptance with no delays &amp; follow the hybrid schedule).</w:t>
      </w:r>
      <w:r w:rsidR="00EB6C2D">
        <w:rPr>
          <w:b/>
          <w:bCs/>
          <w:i/>
          <w:iCs/>
        </w:rPr>
        <w:t xml:space="preserve"> </w:t>
      </w:r>
      <w:r w:rsidR="00EB6C2D" w:rsidRPr="00EB6C2D">
        <w:rPr>
          <w:b/>
          <w:bCs/>
          <w:i/>
          <w:iCs/>
        </w:rPr>
        <w:t>Resource will be working a hybrid schedule. NO REMOTE ONLY OPTION. Will need to be onsite from day 1, two days a week (Tuesdays and Wednesdays are required onsite days).</w:t>
      </w:r>
      <w:r w:rsidR="00344752">
        <w:rPr>
          <w:b/>
          <w:bCs/>
          <w:i/>
          <w:iCs/>
        </w:rPr>
        <w:t xml:space="preserve"> Onsite interview required. </w:t>
      </w:r>
    </w:p>
    <w:p w14:paraId="05F7ACC7" w14:textId="454D0F44" w:rsidR="003E6074" w:rsidRDefault="003E6074" w:rsidP="009256A3">
      <w:pPr>
        <w:pStyle w:val="BodyText"/>
        <w:rPr>
          <w:b/>
          <w:bCs/>
          <w:i/>
          <w:iCs/>
        </w:rPr>
      </w:pP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4F06F65A" w14:textId="56CB7C7B" w:rsidR="00DC6BA1" w:rsidRDefault="008F03F5" w:rsidP="0021500E">
            <w:pPr>
              <w:pStyle w:val="TableText"/>
            </w:pPr>
            <w:r>
              <w:t>E</w:t>
            </w:r>
            <w:r w:rsidR="00DF49D7" w:rsidRPr="00DF49D7">
              <w:t>xperience in software quality assurance and automated testing.</w:t>
            </w:r>
          </w:p>
          <w:p w14:paraId="17322B62" w14:textId="2EA5B8B8" w:rsidR="008F03F5" w:rsidRPr="00D828FD" w:rsidRDefault="008F03F5" w:rsidP="0021500E">
            <w:pPr>
              <w:pStyle w:val="TableText"/>
            </w:pPr>
            <w:r>
              <w:t xml:space="preserve">8+ years </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076FD8EF" w14:textId="6C9DBB70" w:rsidR="00DC6BA1" w:rsidRPr="00D828FD" w:rsidRDefault="00DF49D7" w:rsidP="0021500E">
            <w:pPr>
              <w:pStyle w:val="TableText"/>
            </w:pPr>
            <w:r w:rsidRPr="00DF49D7">
              <w:t>Experience leading QA activities, mentoring junior testers, and collaborating with cross-functional teams.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5AFF50FF" w14:textId="4F0318C4" w:rsidR="00DC6BA1" w:rsidRPr="00D828FD" w:rsidRDefault="00DF49D7" w:rsidP="0021500E">
            <w:pPr>
              <w:pStyle w:val="TableText"/>
            </w:pPr>
            <w:r w:rsidRPr="00DF49D7">
              <w:lastRenderedPageBreak/>
              <w:t>Demonstrated ability to work in Agile/Scrum environments.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01B1AEFA" w14:textId="2F2CF4D4" w:rsidR="00DC6BA1" w:rsidRPr="00D828FD" w:rsidRDefault="00DF49D7" w:rsidP="0021500E">
            <w:pPr>
              <w:pStyle w:val="TableText"/>
            </w:pPr>
            <w:r w:rsidRPr="00DF49D7">
              <w:t>Experience working in Azure DevOps Repos, Boards, Pipelines, and Test Plans.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1E3AD811" w14:textId="189C6DB8" w:rsidR="00DC6BA1" w:rsidRPr="00F50969" w:rsidRDefault="00DF49D7" w:rsidP="00F50969">
            <w:pPr>
              <w:pStyle w:val="TableText"/>
            </w:pPr>
            <w:r w:rsidRPr="00F50969">
              <w:t>Ability to manage complex test cycles and meet deadlines.</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4E9316C4" w14:textId="47F517F6" w:rsidR="00DC6BA1" w:rsidRPr="00F50969" w:rsidRDefault="00A306B9" w:rsidP="00F50969">
            <w:pPr>
              <w:pStyle w:val="TableText"/>
            </w:pPr>
            <w:r w:rsidRPr="00F50969">
              <w:t>Strong documentation and reporting skills, especially around defects and test coverage</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rsidTr="0021500E">
        <w:tc>
          <w:tcPr>
            <w:tcW w:w="5580" w:type="dxa"/>
            <w:tcBorders>
              <w:top w:val="single" w:sz="4" w:space="0" w:color="auto"/>
              <w:left w:val="single" w:sz="4" w:space="0" w:color="auto"/>
              <w:bottom w:val="single" w:sz="4" w:space="0" w:color="auto"/>
              <w:right w:val="single" w:sz="4" w:space="0" w:color="auto"/>
            </w:tcBorders>
          </w:tcPr>
          <w:p w14:paraId="7B4F3E49" w14:textId="42630EE1" w:rsidR="00DC6BA1" w:rsidRPr="00F50969" w:rsidRDefault="00A306B9" w:rsidP="00F50969">
            <w:pPr>
              <w:pStyle w:val="TableText"/>
            </w:pPr>
            <w:r w:rsidRPr="00F50969">
              <w:t>Ability to integrate automated tests into build and release pipelines.</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105151" w:rsidRPr="00D828FD" w14:paraId="1E15AEC4" w14:textId="77777777" w:rsidTr="00054A97">
        <w:tc>
          <w:tcPr>
            <w:tcW w:w="5580" w:type="dxa"/>
            <w:tcBorders>
              <w:top w:val="single" w:sz="4" w:space="0" w:color="auto"/>
              <w:left w:val="single" w:sz="4" w:space="0" w:color="auto"/>
              <w:bottom w:val="single" w:sz="4" w:space="0" w:color="auto"/>
              <w:right w:val="single" w:sz="4" w:space="0" w:color="auto"/>
            </w:tcBorders>
          </w:tcPr>
          <w:p w14:paraId="5C05B97B" w14:textId="3C41DC2E" w:rsidR="00105151" w:rsidRPr="00F50969" w:rsidRDefault="0024417A" w:rsidP="00F50969">
            <w:pPr>
              <w:pStyle w:val="TableText"/>
            </w:pPr>
            <w:r w:rsidRPr="00F50969">
              <w:t xml:space="preserve">Strong experience with Playwright (Python) and </w:t>
            </w:r>
            <w:proofErr w:type="spellStart"/>
            <w:r w:rsidRPr="00F50969">
              <w:t>Pytest</w:t>
            </w:r>
            <w:proofErr w:type="spellEnd"/>
            <w:r w:rsidRPr="00F50969">
              <w:t>.</w:t>
            </w:r>
          </w:p>
        </w:tc>
        <w:sdt>
          <w:sdtPr>
            <w:rPr>
              <w:color w:val="808080" w:themeColor="background1" w:themeShade="80"/>
            </w:rPr>
            <w:id w:val="448901390"/>
            <w:placeholder>
              <w:docPart w:val="8F24519F76C1468793EE08950CEAAE5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2A99067" w14:textId="77777777" w:rsidR="00105151" w:rsidRPr="00A51A95" w:rsidRDefault="00105151"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D14ACE" w:rsidRPr="00D828FD" w14:paraId="25F93600" w14:textId="77777777" w:rsidTr="00054A97">
        <w:tc>
          <w:tcPr>
            <w:tcW w:w="5580" w:type="dxa"/>
            <w:tcBorders>
              <w:top w:val="single" w:sz="4" w:space="0" w:color="auto"/>
              <w:left w:val="single" w:sz="4" w:space="0" w:color="auto"/>
              <w:bottom w:val="single" w:sz="4" w:space="0" w:color="auto"/>
              <w:right w:val="single" w:sz="4" w:space="0" w:color="auto"/>
            </w:tcBorders>
          </w:tcPr>
          <w:p w14:paraId="2F35FC3D" w14:textId="1F8EEECD" w:rsidR="00D14ACE" w:rsidRPr="00F50969" w:rsidRDefault="00E27C92" w:rsidP="00F50969">
            <w:pPr>
              <w:pStyle w:val="TableText"/>
            </w:pPr>
            <w:r>
              <w:t>Experience with</w:t>
            </w:r>
            <w:r w:rsidRPr="00F50969">
              <w:t xml:space="preserve"> </w:t>
            </w:r>
            <w:r w:rsidR="00E15D28" w:rsidRPr="00F50969">
              <w:t>API automation using REST Assured.</w:t>
            </w:r>
          </w:p>
        </w:tc>
        <w:sdt>
          <w:sdtPr>
            <w:rPr>
              <w:color w:val="808080" w:themeColor="background1" w:themeShade="80"/>
            </w:rPr>
            <w:id w:val="-70979352"/>
            <w:placeholder>
              <w:docPart w:val="81B83836B87A4635A8CD084F97F56FE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51A88A7" w14:textId="77777777" w:rsidR="00D14ACE" w:rsidRPr="00A51A95" w:rsidRDefault="00D14AC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D14ACE" w:rsidRPr="00D828FD" w14:paraId="1FD85D9F" w14:textId="77777777" w:rsidTr="00054A97">
        <w:tc>
          <w:tcPr>
            <w:tcW w:w="5580" w:type="dxa"/>
            <w:tcBorders>
              <w:top w:val="single" w:sz="4" w:space="0" w:color="auto"/>
              <w:left w:val="single" w:sz="4" w:space="0" w:color="auto"/>
              <w:bottom w:val="single" w:sz="4" w:space="0" w:color="auto"/>
              <w:right w:val="single" w:sz="4" w:space="0" w:color="auto"/>
            </w:tcBorders>
          </w:tcPr>
          <w:p w14:paraId="027B2BAB" w14:textId="3525DDBB" w:rsidR="00D14ACE" w:rsidRPr="00F50969" w:rsidRDefault="00912A21" w:rsidP="00F50969">
            <w:pPr>
              <w:pStyle w:val="TableText"/>
            </w:pPr>
            <w:r w:rsidRPr="00F50969">
              <w:t>Proficiency in SQL for data validation.</w:t>
            </w:r>
          </w:p>
        </w:tc>
        <w:sdt>
          <w:sdtPr>
            <w:rPr>
              <w:color w:val="808080" w:themeColor="background1" w:themeShade="80"/>
            </w:rPr>
            <w:id w:val="1708835976"/>
            <w:placeholder>
              <w:docPart w:val="80302733F97E4390AC8D5FEB1CF6689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A46F957" w14:textId="77777777" w:rsidR="00D14ACE" w:rsidRPr="00A51A95" w:rsidRDefault="00D14AC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D14ACE" w:rsidRPr="00D828FD" w14:paraId="60A47B34" w14:textId="77777777" w:rsidTr="00054A97">
        <w:tc>
          <w:tcPr>
            <w:tcW w:w="5580" w:type="dxa"/>
            <w:tcBorders>
              <w:top w:val="single" w:sz="4" w:space="0" w:color="auto"/>
              <w:left w:val="single" w:sz="4" w:space="0" w:color="auto"/>
              <w:bottom w:val="single" w:sz="4" w:space="0" w:color="auto"/>
              <w:right w:val="single" w:sz="4" w:space="0" w:color="auto"/>
            </w:tcBorders>
          </w:tcPr>
          <w:p w14:paraId="23A0DD29" w14:textId="024E6994" w:rsidR="00D14ACE" w:rsidRPr="009C0D33" w:rsidRDefault="00F50969" w:rsidP="009C0D33">
            <w:pPr>
              <w:pStyle w:val="TableText"/>
            </w:pPr>
            <w:r w:rsidRPr="009C0D33">
              <w:t>Hands-on experience with Dynamics 365 functional testing</w:t>
            </w:r>
          </w:p>
        </w:tc>
        <w:sdt>
          <w:sdtPr>
            <w:rPr>
              <w:color w:val="808080" w:themeColor="background1" w:themeShade="80"/>
            </w:rPr>
            <w:id w:val="-1226755919"/>
            <w:placeholder>
              <w:docPart w:val="07CC6141A17A46E4AFBED056E796B0F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D513D2B" w14:textId="77777777" w:rsidR="00D14ACE" w:rsidRPr="00A51A95" w:rsidRDefault="00D14AC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D14ACE" w:rsidRPr="00D828FD" w14:paraId="123BEDD0" w14:textId="77777777" w:rsidTr="00054A97">
        <w:tc>
          <w:tcPr>
            <w:tcW w:w="5580" w:type="dxa"/>
            <w:tcBorders>
              <w:top w:val="single" w:sz="4" w:space="0" w:color="auto"/>
              <w:left w:val="single" w:sz="4" w:space="0" w:color="auto"/>
              <w:bottom w:val="single" w:sz="4" w:space="0" w:color="auto"/>
              <w:right w:val="single" w:sz="4" w:space="0" w:color="auto"/>
            </w:tcBorders>
          </w:tcPr>
          <w:p w14:paraId="2C70DA97" w14:textId="2DC27C0B" w:rsidR="00D14ACE" w:rsidRPr="009C0D33" w:rsidRDefault="00E27C92" w:rsidP="009C0D33">
            <w:pPr>
              <w:pStyle w:val="TableText"/>
            </w:pPr>
            <w:r>
              <w:t>Experience with p</w:t>
            </w:r>
            <w:r w:rsidR="00A458AE" w:rsidRPr="009C0D33">
              <w:t>erformance testing tools: Locust, JMeter, or LoadRunner.</w:t>
            </w:r>
          </w:p>
        </w:tc>
        <w:sdt>
          <w:sdtPr>
            <w:rPr>
              <w:color w:val="808080" w:themeColor="background1" w:themeShade="80"/>
            </w:rPr>
            <w:id w:val="221798274"/>
            <w:placeholder>
              <w:docPart w:val="D4E2FD2EDDC14AD3AB0192AAEC8BDE9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7E8EE1" w14:textId="77777777" w:rsidR="00D14ACE" w:rsidRPr="00A51A95" w:rsidRDefault="00D14AC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458AE" w:rsidRPr="00D828FD" w14:paraId="2AEA2A24" w14:textId="77777777" w:rsidTr="00054A97">
        <w:tc>
          <w:tcPr>
            <w:tcW w:w="5580" w:type="dxa"/>
            <w:tcBorders>
              <w:top w:val="single" w:sz="4" w:space="0" w:color="auto"/>
              <w:left w:val="single" w:sz="4" w:space="0" w:color="auto"/>
              <w:bottom w:val="single" w:sz="4" w:space="0" w:color="auto"/>
              <w:right w:val="single" w:sz="4" w:space="0" w:color="auto"/>
            </w:tcBorders>
          </w:tcPr>
          <w:p w14:paraId="3727D457" w14:textId="36A0B64E" w:rsidR="00A458AE" w:rsidRPr="009C0D33" w:rsidRDefault="00720D8F" w:rsidP="009C0D33">
            <w:pPr>
              <w:pStyle w:val="TableText"/>
            </w:pPr>
            <w:r w:rsidRPr="009C0D33">
              <w:t>Familiarity with Git, Allure, and Azure DevOps pipelines.</w:t>
            </w:r>
          </w:p>
        </w:tc>
        <w:sdt>
          <w:sdtPr>
            <w:rPr>
              <w:color w:val="808080" w:themeColor="background1" w:themeShade="80"/>
            </w:rPr>
            <w:id w:val="713854440"/>
            <w:placeholder>
              <w:docPart w:val="5394BAE77AB84F76B6BA840F8979C0C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E09D983" w14:textId="77777777" w:rsidR="00A458AE" w:rsidRPr="00A51A95" w:rsidRDefault="00A458A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458AE" w:rsidRPr="00D828FD" w14:paraId="446C9345" w14:textId="77777777" w:rsidTr="00054A97">
        <w:tc>
          <w:tcPr>
            <w:tcW w:w="5580" w:type="dxa"/>
            <w:tcBorders>
              <w:top w:val="single" w:sz="4" w:space="0" w:color="auto"/>
              <w:left w:val="single" w:sz="4" w:space="0" w:color="auto"/>
              <w:bottom w:val="single" w:sz="4" w:space="0" w:color="auto"/>
              <w:right w:val="single" w:sz="4" w:space="0" w:color="auto"/>
            </w:tcBorders>
          </w:tcPr>
          <w:p w14:paraId="2F0FBA31" w14:textId="01B32064" w:rsidR="00A458AE" w:rsidRPr="009C0D33" w:rsidRDefault="00A71E2A" w:rsidP="009C0D33">
            <w:pPr>
              <w:pStyle w:val="TableText"/>
            </w:pPr>
            <w:r w:rsidRPr="009C0D33">
              <w:t>Experience with test data management and environment configuration.</w:t>
            </w:r>
          </w:p>
        </w:tc>
        <w:sdt>
          <w:sdtPr>
            <w:rPr>
              <w:color w:val="808080" w:themeColor="background1" w:themeShade="80"/>
            </w:rPr>
            <w:id w:val="906889844"/>
            <w:placeholder>
              <w:docPart w:val="640275714CA84811ADE50F85589203D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966B64E" w14:textId="77777777" w:rsidR="00A458AE" w:rsidRPr="00A51A95" w:rsidRDefault="00A458A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458AE" w:rsidRPr="00D828FD" w14:paraId="4390534F" w14:textId="77777777" w:rsidTr="00054A97">
        <w:tc>
          <w:tcPr>
            <w:tcW w:w="5580" w:type="dxa"/>
            <w:tcBorders>
              <w:top w:val="single" w:sz="4" w:space="0" w:color="auto"/>
              <w:left w:val="single" w:sz="4" w:space="0" w:color="auto"/>
              <w:bottom w:val="single" w:sz="4" w:space="0" w:color="auto"/>
              <w:right w:val="single" w:sz="4" w:space="0" w:color="auto"/>
            </w:tcBorders>
          </w:tcPr>
          <w:p w14:paraId="7BCB7FA5" w14:textId="53056180" w:rsidR="00A458AE" w:rsidRPr="009C0D33" w:rsidRDefault="000D7B5F" w:rsidP="009C0D33">
            <w:pPr>
              <w:pStyle w:val="TableText"/>
            </w:pPr>
            <w:r w:rsidRPr="009C0D33">
              <w:t>Knowledge of security standards (PCI, GDPR) and accessibility guidelines.</w:t>
            </w:r>
          </w:p>
        </w:tc>
        <w:sdt>
          <w:sdtPr>
            <w:rPr>
              <w:color w:val="808080" w:themeColor="background1" w:themeShade="80"/>
            </w:rPr>
            <w:id w:val="-1319103332"/>
            <w:placeholder>
              <w:docPart w:val="E8841747B8F44937BDA136C6B51EFFA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8ECE815" w14:textId="77777777" w:rsidR="00A458AE" w:rsidRPr="00A51A95" w:rsidRDefault="00A458A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458AE" w:rsidRPr="00D828FD" w14:paraId="3082ED2E" w14:textId="77777777" w:rsidTr="00054A97">
        <w:tc>
          <w:tcPr>
            <w:tcW w:w="5580" w:type="dxa"/>
            <w:tcBorders>
              <w:top w:val="single" w:sz="4" w:space="0" w:color="auto"/>
              <w:left w:val="single" w:sz="4" w:space="0" w:color="auto"/>
              <w:bottom w:val="single" w:sz="4" w:space="0" w:color="auto"/>
              <w:right w:val="single" w:sz="4" w:space="0" w:color="auto"/>
            </w:tcBorders>
          </w:tcPr>
          <w:p w14:paraId="00BBFAC8" w14:textId="5F45DA21" w:rsidR="00A458AE" w:rsidRPr="009C0D33" w:rsidRDefault="002338A8" w:rsidP="009C0D33">
            <w:pPr>
              <w:pStyle w:val="TableText"/>
            </w:pPr>
            <w:r w:rsidRPr="009C0D33">
              <w:t>Knowledge of WCAG 2.1/2.2 guidelines</w:t>
            </w:r>
          </w:p>
        </w:tc>
        <w:sdt>
          <w:sdtPr>
            <w:rPr>
              <w:color w:val="808080" w:themeColor="background1" w:themeShade="80"/>
            </w:rPr>
            <w:id w:val="1878819551"/>
            <w:placeholder>
              <w:docPart w:val="D33B905678D3433B9F7A2337535BBBD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6907FC8" w14:textId="77777777" w:rsidR="00A458AE" w:rsidRPr="00A51A95" w:rsidRDefault="00A458A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458AE" w:rsidRPr="00D828FD" w14:paraId="52FEF0CB" w14:textId="77777777" w:rsidTr="00054A97">
        <w:tc>
          <w:tcPr>
            <w:tcW w:w="5580" w:type="dxa"/>
            <w:tcBorders>
              <w:top w:val="single" w:sz="4" w:space="0" w:color="auto"/>
              <w:left w:val="single" w:sz="4" w:space="0" w:color="auto"/>
              <w:bottom w:val="single" w:sz="4" w:space="0" w:color="auto"/>
              <w:right w:val="single" w:sz="4" w:space="0" w:color="auto"/>
            </w:tcBorders>
          </w:tcPr>
          <w:p w14:paraId="1CCAC241" w14:textId="5654074B" w:rsidR="00A458AE" w:rsidRPr="009C0D33" w:rsidRDefault="009C4BAD" w:rsidP="009C0D33">
            <w:pPr>
              <w:pStyle w:val="TableText"/>
            </w:pPr>
            <w:r w:rsidRPr="009C0D33">
              <w:t>Knowledge of assistive technologies (i.e.  JAWS, NVDA)</w:t>
            </w:r>
          </w:p>
        </w:tc>
        <w:sdt>
          <w:sdtPr>
            <w:rPr>
              <w:color w:val="808080" w:themeColor="background1" w:themeShade="80"/>
            </w:rPr>
            <w:id w:val="102313640"/>
            <w:placeholder>
              <w:docPart w:val="6959D620AB2C4D74B96E35586624FCC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98AF5A8" w14:textId="77777777" w:rsidR="00A458AE" w:rsidRPr="00A51A95" w:rsidRDefault="00A458AE"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442B1CC" w14:textId="70F33E8F" w:rsidR="00D75FB2" w:rsidRPr="009C0D33" w:rsidRDefault="00FF6E6F" w:rsidP="009C0D33">
            <w:pPr>
              <w:pStyle w:val="TableText"/>
            </w:pPr>
            <w:r w:rsidRPr="009C0D33">
              <w:t xml:space="preserve">Bachelor's Degree in a related field </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2D32F0"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03FA5957" w14:textId="271FD00A" w:rsidR="00D75FB2" w:rsidRPr="00A51A95" w:rsidRDefault="002D32F0"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tc>
      </w:tr>
      <w:tr w:rsidR="00DC6BA1" w:rsidRPr="00D828FD" w14:paraId="2EC94918"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5AF61D27" w14:textId="77777777" w:rsidR="00DC6BA1" w:rsidRPr="00D828FD" w:rsidRDefault="00DC6BA1" w:rsidP="0021500E">
            <w:pPr>
              <w:pStyle w:val="TableText"/>
              <w:rPr>
                <w:b/>
              </w:rPr>
            </w:pPr>
            <w:bookmarkStart w:id="5" w:name="OLE_LINK2"/>
            <w:bookmarkStart w:id="6" w:name="OLE_LINK3"/>
            <w:r w:rsidRPr="00D828FD">
              <w:rPr>
                <w:b/>
              </w:rPr>
              <w:t>Desired Skills / Nice to Have</w:t>
            </w:r>
          </w:p>
        </w:tc>
      </w:tr>
      <w:bookmarkEnd w:id="5"/>
      <w:bookmarkEnd w:id="6"/>
      <w:tr w:rsidR="00DC6BA1" w:rsidRPr="00D828FD" w14:paraId="1CE5D8D6" w14:textId="77777777" w:rsidTr="0021500E">
        <w:tc>
          <w:tcPr>
            <w:tcW w:w="5580" w:type="dxa"/>
            <w:tcBorders>
              <w:top w:val="single" w:sz="4" w:space="0" w:color="auto"/>
              <w:left w:val="single" w:sz="4" w:space="0" w:color="auto"/>
              <w:bottom w:val="single" w:sz="4" w:space="0" w:color="auto"/>
              <w:right w:val="single" w:sz="4" w:space="0" w:color="auto"/>
            </w:tcBorders>
          </w:tcPr>
          <w:p w14:paraId="7B05F515" w14:textId="73DE29F2" w:rsidR="00DC6BA1" w:rsidRPr="009C0D33" w:rsidRDefault="00A306B9" w:rsidP="009C0D33">
            <w:pPr>
              <w:pStyle w:val="TableText"/>
            </w:pPr>
            <w:r w:rsidRPr="009C0D33">
              <w:t>Experience with Finance, public pension or retirement systems</w:t>
            </w:r>
          </w:p>
        </w:tc>
        <w:sdt>
          <w:sdtPr>
            <w:rPr>
              <w:color w:val="808080" w:themeColor="background1" w:themeShade="80"/>
            </w:rPr>
            <w:id w:val="-1347559160"/>
            <w:placeholder>
              <w:docPart w:val="0C41337EC0A04E19BA1E48D71CBC5DB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E981EE4"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AB2285" w:rsidRPr="00D828FD" w14:paraId="37895F44" w14:textId="77777777" w:rsidTr="00054A97">
        <w:tc>
          <w:tcPr>
            <w:tcW w:w="5580" w:type="dxa"/>
            <w:tcBorders>
              <w:top w:val="single" w:sz="4" w:space="0" w:color="auto"/>
              <w:left w:val="single" w:sz="4" w:space="0" w:color="auto"/>
              <w:bottom w:val="single" w:sz="4" w:space="0" w:color="auto"/>
              <w:right w:val="single" w:sz="4" w:space="0" w:color="auto"/>
            </w:tcBorders>
          </w:tcPr>
          <w:p w14:paraId="075A8572" w14:textId="36A1A7C3" w:rsidR="00AB2285" w:rsidRPr="009C0D33" w:rsidRDefault="00ED3B78" w:rsidP="009C0D33">
            <w:pPr>
              <w:pStyle w:val="TableText"/>
            </w:pPr>
            <w:r w:rsidRPr="009C0D33">
              <w:t>Knowledge of C#/.NET/Java.</w:t>
            </w:r>
          </w:p>
        </w:tc>
        <w:sdt>
          <w:sdtPr>
            <w:rPr>
              <w:color w:val="808080" w:themeColor="background1" w:themeShade="80"/>
            </w:rPr>
            <w:id w:val="614176144"/>
            <w:placeholder>
              <w:docPart w:val="7063987C3F194706BD9511759DEAFD9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6BE2475" w14:textId="77777777" w:rsidR="00AB2285" w:rsidRPr="00A51A95" w:rsidRDefault="00AB2285"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B2285" w:rsidRPr="00D828FD" w14:paraId="6FF5552C" w14:textId="77777777" w:rsidTr="00054A97">
        <w:tc>
          <w:tcPr>
            <w:tcW w:w="5580" w:type="dxa"/>
            <w:tcBorders>
              <w:top w:val="single" w:sz="4" w:space="0" w:color="auto"/>
              <w:left w:val="single" w:sz="4" w:space="0" w:color="auto"/>
              <w:bottom w:val="single" w:sz="4" w:space="0" w:color="auto"/>
              <w:right w:val="single" w:sz="4" w:space="0" w:color="auto"/>
            </w:tcBorders>
          </w:tcPr>
          <w:p w14:paraId="62946D0D" w14:textId="4BDB4C9D" w:rsidR="00AB2285" w:rsidRPr="009C0D33" w:rsidRDefault="00A06907" w:rsidP="009C0D33">
            <w:pPr>
              <w:pStyle w:val="TableText"/>
            </w:pPr>
            <w:r w:rsidRPr="009C0D33">
              <w:t>Exposure to Docker/Kubernetes and containerized environments.</w:t>
            </w:r>
          </w:p>
        </w:tc>
        <w:sdt>
          <w:sdtPr>
            <w:rPr>
              <w:color w:val="808080" w:themeColor="background1" w:themeShade="80"/>
            </w:rPr>
            <w:id w:val="-2058776349"/>
            <w:placeholder>
              <w:docPart w:val="F918C8F4881C4B2E9CB5CFAA82E5F10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328669C" w14:textId="77777777" w:rsidR="00AB2285" w:rsidRPr="00A51A95" w:rsidRDefault="00AB2285"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B2285" w:rsidRPr="00D828FD" w14:paraId="25C55256" w14:textId="77777777" w:rsidTr="00054A97">
        <w:tc>
          <w:tcPr>
            <w:tcW w:w="5580" w:type="dxa"/>
            <w:tcBorders>
              <w:top w:val="single" w:sz="4" w:space="0" w:color="auto"/>
              <w:left w:val="single" w:sz="4" w:space="0" w:color="auto"/>
              <w:bottom w:val="single" w:sz="4" w:space="0" w:color="auto"/>
              <w:right w:val="single" w:sz="4" w:space="0" w:color="auto"/>
            </w:tcBorders>
          </w:tcPr>
          <w:p w14:paraId="23EF1156" w14:textId="67EF4D49" w:rsidR="00AB2285" w:rsidRPr="009C0D33" w:rsidRDefault="00786E98" w:rsidP="009C0D33">
            <w:pPr>
              <w:pStyle w:val="TableText"/>
            </w:pPr>
            <w:r w:rsidRPr="009C0D33">
              <w:t>Experience with Azure Test Plans or similar test management tools</w:t>
            </w:r>
          </w:p>
        </w:tc>
        <w:sdt>
          <w:sdtPr>
            <w:rPr>
              <w:color w:val="808080" w:themeColor="background1" w:themeShade="80"/>
            </w:rPr>
            <w:id w:val="-1764604092"/>
            <w:placeholder>
              <w:docPart w:val="BC1170D18FA945F39A7D0AC7FE8238F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578C90A" w14:textId="77777777" w:rsidR="00AB2285" w:rsidRPr="00A51A95" w:rsidRDefault="00AB2285"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AB2285" w:rsidRPr="00D828FD" w14:paraId="47BD1B98" w14:textId="77777777" w:rsidTr="00054A97">
        <w:tc>
          <w:tcPr>
            <w:tcW w:w="5580" w:type="dxa"/>
            <w:tcBorders>
              <w:top w:val="single" w:sz="4" w:space="0" w:color="auto"/>
              <w:left w:val="single" w:sz="4" w:space="0" w:color="auto"/>
              <w:bottom w:val="single" w:sz="4" w:space="0" w:color="auto"/>
              <w:right w:val="single" w:sz="4" w:space="0" w:color="auto"/>
            </w:tcBorders>
          </w:tcPr>
          <w:p w14:paraId="604949EA" w14:textId="5BFA457C" w:rsidR="00AB2285" w:rsidRPr="009C0D33" w:rsidRDefault="00466C0F" w:rsidP="009C0D33">
            <w:pPr>
              <w:pStyle w:val="TableText"/>
            </w:pPr>
            <w:r w:rsidRPr="009C0D33">
              <w:t xml:space="preserve">Familiarity with </w:t>
            </w:r>
            <w:proofErr w:type="spellStart"/>
            <w:r w:rsidRPr="009C0D33">
              <w:t>SAFe</w:t>
            </w:r>
            <w:proofErr w:type="spellEnd"/>
            <w:r w:rsidRPr="009C0D33">
              <w:t xml:space="preserve"> or other scaled Agile frameworks.</w:t>
            </w:r>
          </w:p>
        </w:tc>
        <w:sdt>
          <w:sdtPr>
            <w:rPr>
              <w:color w:val="808080" w:themeColor="background1" w:themeShade="80"/>
            </w:rPr>
            <w:id w:val="-146822498"/>
            <w:placeholder>
              <w:docPart w:val="EF6FA3310B4A493ABB171AAB773AE49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6A58A72" w14:textId="77777777" w:rsidR="00AB2285" w:rsidRPr="00A51A95" w:rsidRDefault="00AB2285" w:rsidP="00054A97">
                <w:pPr>
                  <w:pStyle w:val="TableText"/>
                  <w:rPr>
                    <w:color w:val="808080" w:themeColor="background1" w:themeShade="80"/>
                  </w:rPr>
                </w:pPr>
                <w:r w:rsidRPr="00A51A95">
                  <w:rPr>
                    <w:rStyle w:val="PlaceholderText"/>
                    <w:color w:val="808080" w:themeColor="background1" w:themeShade="80"/>
                  </w:rPr>
                  <w:t>Select Years</w:t>
                </w:r>
              </w:p>
            </w:tc>
          </w:sdtContent>
        </w:sdt>
      </w:tr>
      <w:tr w:rsidR="00F758A4" w:rsidRPr="00D828FD" w14:paraId="13462552" w14:textId="77777777" w:rsidTr="00054A97">
        <w:tc>
          <w:tcPr>
            <w:tcW w:w="5580" w:type="dxa"/>
            <w:tcBorders>
              <w:top w:val="single" w:sz="4" w:space="0" w:color="auto"/>
              <w:left w:val="single" w:sz="4" w:space="0" w:color="auto"/>
              <w:bottom w:val="single" w:sz="4" w:space="0" w:color="auto"/>
              <w:right w:val="single" w:sz="4" w:space="0" w:color="auto"/>
            </w:tcBorders>
          </w:tcPr>
          <w:p w14:paraId="55C048FF" w14:textId="5FE84E5A" w:rsidR="00F758A4" w:rsidRPr="009C0D33" w:rsidRDefault="00F758A4" w:rsidP="00054A97">
            <w:pPr>
              <w:pStyle w:val="TableText"/>
            </w:pPr>
            <w:r w:rsidRPr="00F758A4">
              <w:t>Knowledge of assistive technologies (i.e.  JAWS, NVDA)</w:t>
            </w:r>
          </w:p>
        </w:tc>
        <w:sdt>
          <w:sdtPr>
            <w:rPr>
              <w:color w:val="808080" w:themeColor="background1" w:themeShade="80"/>
            </w:rPr>
            <w:id w:val="1732574587"/>
            <w:placeholder>
              <w:docPart w:val="B72E0395A8914D88892ACD7FE154811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CBD3FD1" w14:textId="61122220" w:rsidR="00F758A4" w:rsidRDefault="00F758A4" w:rsidP="00054A97">
                <w:pPr>
                  <w:pStyle w:val="TableText"/>
                  <w:tabs>
                    <w:tab w:val="center" w:pos="1917"/>
                  </w:tabs>
                  <w:rPr>
                    <w:rStyle w:val="DefaultIODFormStyle"/>
                    <w:rFonts w:cs="Times New Roman"/>
                    <w:sz w:val="20"/>
                  </w:rPr>
                </w:pPr>
                <w:r w:rsidRPr="00A51A95">
                  <w:rPr>
                    <w:rStyle w:val="PlaceholderText"/>
                    <w:color w:val="808080" w:themeColor="background1" w:themeShade="80"/>
                  </w:rPr>
                  <w:t>Select Years</w:t>
                </w:r>
              </w:p>
            </w:tc>
          </w:sdtContent>
        </w:sdt>
      </w:tr>
      <w:tr w:rsidR="009C0D33" w:rsidRPr="00D828FD" w14:paraId="64064491" w14:textId="77777777" w:rsidTr="00054A97">
        <w:tc>
          <w:tcPr>
            <w:tcW w:w="5580" w:type="dxa"/>
            <w:tcBorders>
              <w:top w:val="single" w:sz="4" w:space="0" w:color="auto"/>
              <w:left w:val="single" w:sz="4" w:space="0" w:color="auto"/>
              <w:bottom w:val="single" w:sz="4" w:space="0" w:color="auto"/>
              <w:right w:val="single" w:sz="4" w:space="0" w:color="auto"/>
            </w:tcBorders>
          </w:tcPr>
          <w:p w14:paraId="4062C05F" w14:textId="77777777" w:rsidR="009C0D33" w:rsidRPr="009C0D33" w:rsidRDefault="009C0D33" w:rsidP="00054A97">
            <w:pPr>
              <w:pStyle w:val="TableText"/>
            </w:pPr>
            <w:r w:rsidRPr="009C0D33">
              <w:t>Certifications: Dynamics 365, Python, SQL, Agile</w:t>
            </w:r>
          </w:p>
        </w:tc>
        <w:tc>
          <w:tcPr>
            <w:tcW w:w="4050" w:type="dxa"/>
            <w:tcBorders>
              <w:top w:val="single" w:sz="4" w:space="0" w:color="auto"/>
              <w:left w:val="single" w:sz="4" w:space="0" w:color="auto"/>
              <w:bottom w:val="single" w:sz="4" w:space="0" w:color="auto"/>
              <w:right w:val="single" w:sz="4" w:space="0" w:color="auto"/>
            </w:tcBorders>
          </w:tcPr>
          <w:p w14:paraId="277AD2E8" w14:textId="77777777" w:rsidR="009C0D33" w:rsidRDefault="002D32F0" w:rsidP="00054A97">
            <w:pPr>
              <w:pStyle w:val="TableText"/>
              <w:tabs>
                <w:tab w:val="center" w:pos="1917"/>
              </w:tabs>
              <w:rPr>
                <w:color w:val="808080" w:themeColor="background1" w:themeShade="80"/>
              </w:rPr>
            </w:pPr>
            <w:sdt>
              <w:sdtPr>
                <w:rPr>
                  <w:rStyle w:val="DefaultIODFormStyle"/>
                  <w:rFonts w:cs="Times New Roman"/>
                  <w:sz w:val="20"/>
                </w:rPr>
                <w:id w:val="450749503"/>
                <w:placeholder>
                  <w:docPart w:val="DF471D78977F40D8897BE9876DA8D4C8"/>
                </w:placeholder>
                <w:showingPlcHdr/>
                <w:dropDownList>
                  <w:listItem w:displayText="Yes" w:value="Yes"/>
                  <w:listItem w:displayText="No" w:value="No"/>
                </w:dropDownList>
              </w:sdtPr>
              <w:sdtEndPr>
                <w:rPr>
                  <w:rStyle w:val="DefaultIODFormStyle"/>
                </w:rPr>
              </w:sdtEndPr>
              <w:sdtContent>
                <w:r w:rsidR="009C0D33">
                  <w:rPr>
                    <w:rStyle w:val="DefaultIODFormStyle"/>
                    <w:rFonts w:cs="Times New Roman"/>
                    <w:color w:val="808080" w:themeColor="background1" w:themeShade="80"/>
                  </w:rPr>
                  <w:t>Select Yes/No</w:t>
                </w:r>
              </w:sdtContent>
            </w:sdt>
          </w:p>
          <w:p w14:paraId="2DF9D251" w14:textId="77777777" w:rsidR="009C0D33" w:rsidRPr="00A51A95" w:rsidRDefault="002D32F0" w:rsidP="00054A97">
            <w:pPr>
              <w:pStyle w:val="TableText"/>
              <w:rPr>
                <w:color w:val="808080" w:themeColor="background1" w:themeShade="80"/>
              </w:rPr>
            </w:pPr>
            <w:sdt>
              <w:sdtPr>
                <w:rPr>
                  <w:rStyle w:val="DefaultIODFormStyle"/>
                </w:rPr>
                <w:id w:val="-1325815811"/>
                <w:placeholder>
                  <w:docPart w:val="877D7EF3853745129BA1F1610C7587D1"/>
                </w:placeholder>
                <w:showingPlcHdr/>
              </w:sdtPr>
              <w:sdtEndPr>
                <w:rPr>
                  <w:rStyle w:val="DefaultParagraphFont"/>
                  <w:color w:val="auto"/>
                </w:rPr>
              </w:sdtEndPr>
              <w:sdtContent>
                <w:r w:rsidR="009C0D33">
                  <w:rPr>
                    <w:rStyle w:val="PlaceholderText"/>
                  </w:rPr>
                  <w:t>Enter Certification, Institution and year</w:t>
                </w:r>
              </w:sdtContent>
            </w:sdt>
          </w:p>
        </w:tc>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2D32F0"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7" w:name="OLE_LINK25"/>
      <w:bookmarkStart w:id="8" w:name="OLE_LINK26"/>
      <w:bookmarkStart w:id="9" w:name="OLE_LINK27"/>
      <w:bookmarkStart w:id="10"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11"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11"/>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2"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2"/>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3"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 xml:space="preserve">Are you willing to travel to this location (i.e. M-F at work location) ?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5CFBC148" w14:textId="77777777" w:rsidR="009B051C" w:rsidRDefault="009B051C" w:rsidP="009B051C">
      <w:pPr>
        <w:pStyle w:val="BodyText"/>
      </w:pPr>
      <w:r>
        <w:br/>
        <w:t xml:space="preserve">If hired, are you willing to relocate (move) to this location? </w:t>
      </w:r>
      <w:sdt>
        <w:sdtPr>
          <w:rPr>
            <w:rStyle w:val="DefaultIODFormStyle"/>
          </w:rPr>
          <w:id w:val="1648080466"/>
          <w:placeholder>
            <w:docPart w:val="6B38895AFFD74673941BEEA4E9FB6F25"/>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0233A5B1" w:rsidR="00C4364E" w:rsidRPr="009D6317" w:rsidRDefault="008D1A4E" w:rsidP="00C4364E">
      <w:pPr>
        <w:rPr>
          <w:rFonts w:cs="Arial"/>
          <w:sz w:val="18"/>
          <w:szCs w:val="18"/>
          <w:u w:val="single"/>
        </w:rPr>
      </w:pPr>
      <w:r>
        <w:rPr>
          <w:rFonts w:cs="Arial"/>
          <w:sz w:val="18"/>
          <w:szCs w:val="18"/>
        </w:rPr>
        <w:t xml:space="preserve">On-site </w:t>
      </w:r>
      <w:r w:rsidR="003A3703" w:rsidRPr="009D6317">
        <w:rPr>
          <w:rFonts w:cs="Arial"/>
          <w:sz w:val="18"/>
          <w:szCs w:val="18"/>
        </w:rPr>
        <w:t xml:space="preserve">Available for </w:t>
      </w:r>
      <w:r w:rsidR="009B0A16" w:rsidRPr="009D6317">
        <w:rPr>
          <w:rFonts w:cs="Arial"/>
          <w:sz w:val="18"/>
          <w:szCs w:val="18"/>
        </w:rPr>
        <w:t>on-site</w:t>
      </w:r>
      <w:r w:rsidR="003A3703" w:rsidRPr="009D6317">
        <w:rPr>
          <w:rFonts w:cs="Arial"/>
          <w:sz w:val="18"/>
          <w:szCs w:val="18"/>
        </w:rPr>
        <w:t xml:space="preserve"> interview in </w:t>
      </w:r>
      <w:r w:rsidR="00F61153">
        <w:rPr>
          <w:rFonts w:cs="Arial"/>
          <w:sz w:val="18"/>
          <w:szCs w:val="18"/>
        </w:rPr>
        <w:t>Lansing, MI</w:t>
      </w:r>
      <w:r w:rsidR="003A3703" w:rsidRPr="009D6317">
        <w:rPr>
          <w:rFonts w:cs="Arial"/>
          <w:sz w:val="18"/>
          <w:szCs w:val="18"/>
        </w:rPr>
        <w:t xml:space="preserve">? </w:t>
      </w:r>
      <w:bookmarkStart w:id="14" w:name="OLE_LINK19"/>
      <w:bookmarkStart w:id="15"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003A3703" w:rsidRPr="009D6317">
            <w:rPr>
              <w:rStyle w:val="PlaceholderText"/>
              <w:sz w:val="18"/>
              <w:szCs w:val="18"/>
            </w:rPr>
            <w:t>Select</w:t>
          </w:r>
        </w:sdtContent>
      </w:sdt>
      <w:bookmarkEnd w:id="14"/>
      <w:bookmarkEnd w:id="15"/>
      <w:r w:rsidR="00C4364E" w:rsidRPr="009D6317">
        <w:rPr>
          <w:rStyle w:val="DefaultIODFormStyle"/>
          <w:szCs w:val="18"/>
        </w:rPr>
        <w:tab/>
      </w:r>
      <w:r w:rsidR="009B0A16" w:rsidRPr="009D6317">
        <w:rPr>
          <w:rStyle w:val="DefaultIODFormStyle"/>
          <w:szCs w:val="18"/>
        </w:rPr>
        <w:tab/>
      </w:r>
    </w:p>
    <w:bookmarkEnd w:id="7"/>
    <w:bookmarkEnd w:id="8"/>
    <w:bookmarkEnd w:id="9"/>
    <w:bookmarkEnd w:id="13"/>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12B7B85D" w:rsidR="00C077F7" w:rsidRDefault="00344752" w:rsidP="00C077F7">
      <w:pPr>
        <w:pStyle w:val="BodyText"/>
        <w:spacing w:before="40" w:after="40"/>
        <w:contextualSpacing/>
      </w:pPr>
      <w:r w:rsidRPr="00344752">
        <w:t>Local candidates within 70 miles of Lansing (strongly preferred) or non-local (must be willing to relocate within 70 miles of Lansing at their own expense from acceptance with no delays &amp; follow the hybrid schedule). Resource will be working a hybrid schedule. NO REMOTE ONLY OPTION. Will need to be onsite from day 1, two days a week (Tuesdays and Wednesdays are required onsite days).</w:t>
      </w:r>
      <w:r w:rsidR="00C077F7">
        <w:t xml:space="preserve">  Do you agree to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Referred by:</w:t>
      </w:r>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6" w:name="OLE_LINK12"/>
      <w:bookmarkStart w:id="17"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6"/>
    <w:bookmarkEnd w:id="17"/>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r w:rsidR="000103B9" w:rsidRPr="0015316C">
        <w:rPr>
          <w:rFonts w:cs="Arial"/>
          <w:sz w:val="18"/>
          <w:szCs w:val="18"/>
          <w:lang w:val="fr-FR"/>
        </w:rPr>
        <w:t>Phone:</w:t>
      </w:r>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Email: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10"/>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Company Website</w:t>
      </w:r>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8" w:name="OLE_LINK5"/>
      <w:bookmarkStart w:id="19" w:name="OLE_LINK1"/>
      <w:r w:rsidR="007E209A">
        <w:rPr>
          <w:b/>
          <w:sz w:val="20"/>
          <w:szCs w:val="20"/>
        </w:rPr>
        <w:br/>
      </w:r>
    </w:p>
    <w:p w14:paraId="56544EC6" w14:textId="54649443" w:rsidR="003872D5" w:rsidRDefault="003872D5" w:rsidP="003872D5">
      <w:pPr>
        <w:pStyle w:val="BodyText"/>
        <w:rPr>
          <w:b/>
          <w:szCs w:val="18"/>
        </w:rPr>
      </w:pPr>
      <w:r>
        <w:rPr>
          <w:b/>
          <w:szCs w:val="18"/>
        </w:rPr>
        <w:t>Provide 2</w:t>
      </w:r>
      <w:r w:rsidR="000D3473">
        <w:rPr>
          <w:b/>
          <w:szCs w:val="18"/>
        </w:rPr>
        <w:t>-3</w:t>
      </w:r>
      <w:r>
        <w:rPr>
          <w:b/>
          <w:szCs w:val="18"/>
        </w:rPr>
        <w:t xml:space="preserve"> Boss/Supervisor/Manager References in order of relevance for this position</w:t>
      </w:r>
      <w:r w:rsidR="0002032E">
        <w:rPr>
          <w:b/>
          <w:szCs w:val="18"/>
        </w:rPr>
        <w:t xml:space="preserve"> (at least 2 </w:t>
      </w:r>
      <w:r w:rsidR="007751AD">
        <w:rPr>
          <w:b/>
          <w:szCs w:val="18"/>
        </w:rPr>
        <w:t>should be past managers</w:t>
      </w:r>
      <w:r w:rsidR="00062A56">
        <w:rPr>
          <w:b/>
          <w:szCs w:val="18"/>
        </w:rPr>
        <w:t>/supervisors</w:t>
      </w:r>
      <w:r w:rsidR="007751AD">
        <w:rPr>
          <w:b/>
          <w:szCs w:val="18"/>
        </w:rPr>
        <w:t xml:space="preserve">) </w:t>
      </w:r>
    </w:p>
    <w:bookmarkEnd w:id="18"/>
    <w:bookmarkEnd w:id="19"/>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lastRenderedPageBreak/>
        <w:t>1. First Reference</w:t>
      </w:r>
    </w:p>
    <w:p w14:paraId="18FC81A1" w14:textId="77777777" w:rsidR="000E7FD7" w:rsidRDefault="000E7FD7" w:rsidP="000E7FD7">
      <w:pPr>
        <w:pStyle w:val="BodyText"/>
      </w:pPr>
      <w:bookmarkStart w:id="20" w:name="OLE_LINK23"/>
      <w:bookmarkStart w:id="21"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C55D791" w14:textId="7688D751" w:rsidR="009F3C25" w:rsidRDefault="009F3C25" w:rsidP="009F3C25">
      <w:pPr>
        <w:pStyle w:val="BodyText"/>
      </w:pPr>
      <w:r>
        <w:t xml:space="preserve">Reference Title: </w:t>
      </w:r>
      <w:sdt>
        <w:sdtPr>
          <w:rPr>
            <w:rStyle w:val="DefaultIODFormStyle"/>
          </w:rPr>
          <w:id w:val="-1873372300"/>
          <w:placeholder>
            <w:docPart w:val="29EE6331E9664732AB0A4B25FF8B7234"/>
          </w:placeholder>
          <w:showingPlcHdr/>
        </w:sdtPr>
        <w:sdtEndPr>
          <w:rPr>
            <w:rStyle w:val="DefaultParagraphFont"/>
            <w:color w:val="auto"/>
          </w:rPr>
        </w:sdtEndPr>
        <w:sdtContent>
          <w:r>
            <w:rPr>
              <w:rStyle w:val="PlaceholderText"/>
            </w:rPr>
            <w:t xml:space="preserve">Enter </w:t>
          </w:r>
          <w:r w:rsidR="00BE73BF">
            <w:rPr>
              <w:rStyle w:val="PlaceholderText"/>
            </w:rPr>
            <w:t xml:space="preserve">Reference </w:t>
          </w:r>
          <w:r>
            <w:rPr>
              <w:rStyle w:val="PlaceholderText"/>
            </w:rPr>
            <w:t xml:space="preserve">Title </w:t>
          </w:r>
        </w:sdtContent>
      </w:sdt>
    </w:p>
    <w:p w14:paraId="368E0EF9" w14:textId="07445A86"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20"/>
    <w:bookmarkEnd w:id="21"/>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1DA04FF6" w14:textId="77777777" w:rsidR="00BE73BF" w:rsidRDefault="00BE73BF" w:rsidP="00BE73BF">
      <w:pPr>
        <w:pStyle w:val="BodyText"/>
      </w:pPr>
      <w:r>
        <w:t xml:space="preserve">Reference Title: </w:t>
      </w:r>
      <w:sdt>
        <w:sdtPr>
          <w:rPr>
            <w:rStyle w:val="DefaultIODFormStyle"/>
          </w:rPr>
          <w:id w:val="568623193"/>
          <w:placeholder>
            <w:docPart w:val="55F52A14AE3742CAAE7A786E9DC275E3"/>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728876AA" w14:textId="2ACC7D63" w:rsidR="008A1EB7" w:rsidRPr="00070AEE" w:rsidRDefault="008A1EB7" w:rsidP="008A1EB7">
      <w:pPr>
        <w:pStyle w:val="BodyText"/>
        <w:rPr>
          <w:b/>
          <w:szCs w:val="18"/>
        </w:rPr>
      </w:pPr>
      <w:r>
        <w:rPr>
          <w:b/>
        </w:rPr>
        <w:t>3</w:t>
      </w:r>
      <w:r w:rsidRPr="00070AEE">
        <w:rPr>
          <w:b/>
        </w:rPr>
        <w:t xml:space="preserve">. </w:t>
      </w:r>
      <w:r>
        <w:rPr>
          <w:b/>
        </w:rPr>
        <w:t>Third</w:t>
      </w:r>
      <w:r w:rsidRPr="00070AEE">
        <w:rPr>
          <w:b/>
        </w:rPr>
        <w:t xml:space="preserve"> Reference</w:t>
      </w:r>
    </w:p>
    <w:p w14:paraId="783D45D3" w14:textId="77777777" w:rsidR="008A1EB7" w:rsidRDefault="008A1EB7" w:rsidP="008A1EB7">
      <w:pPr>
        <w:pStyle w:val="BodyText"/>
      </w:pPr>
      <w:r>
        <w:t xml:space="preserve">Reference Name: </w:t>
      </w:r>
      <w:sdt>
        <w:sdtPr>
          <w:rPr>
            <w:rStyle w:val="DefaultIODFormStyle"/>
          </w:rPr>
          <w:id w:val="-370232550"/>
          <w:placeholder>
            <w:docPart w:val="074A544CA59D40BA8F80F6045BD63AE7"/>
          </w:placeholder>
          <w:showingPlcHdr/>
        </w:sdtPr>
        <w:sdtEndPr>
          <w:rPr>
            <w:rStyle w:val="DefaultParagraphFont"/>
            <w:color w:val="auto"/>
          </w:rPr>
        </w:sdtEndPr>
        <w:sdtContent>
          <w:r>
            <w:rPr>
              <w:rStyle w:val="PlaceholderText"/>
            </w:rPr>
            <w:t>Enter reference name</w:t>
          </w:r>
        </w:sdtContent>
      </w:sdt>
    </w:p>
    <w:p w14:paraId="61ACA969" w14:textId="77777777" w:rsidR="008A1EB7" w:rsidRDefault="008A1EB7" w:rsidP="008A1EB7">
      <w:pPr>
        <w:pStyle w:val="BodyText"/>
      </w:pPr>
      <w:r>
        <w:t xml:space="preserve">Reference Company: </w:t>
      </w:r>
      <w:sdt>
        <w:sdtPr>
          <w:rPr>
            <w:rStyle w:val="DefaultIODFormStyle"/>
          </w:rPr>
          <w:id w:val="1547950975"/>
          <w:placeholder>
            <w:docPart w:val="D3268CC320684FB793B788D645578352"/>
          </w:placeholder>
          <w:showingPlcHdr/>
        </w:sdtPr>
        <w:sdtEndPr>
          <w:rPr>
            <w:rStyle w:val="DefaultParagraphFont"/>
            <w:color w:val="auto"/>
          </w:rPr>
        </w:sdtEndPr>
        <w:sdtContent>
          <w:r>
            <w:rPr>
              <w:rStyle w:val="PlaceholderText"/>
            </w:rPr>
            <w:t>Enter company name</w:t>
          </w:r>
        </w:sdtContent>
      </w:sdt>
    </w:p>
    <w:p w14:paraId="21AEB614" w14:textId="77777777" w:rsidR="00BE73BF" w:rsidRDefault="00BE73BF" w:rsidP="00BE73BF">
      <w:pPr>
        <w:pStyle w:val="BodyText"/>
      </w:pPr>
      <w:r>
        <w:t xml:space="preserve">Reference Title: </w:t>
      </w:r>
      <w:sdt>
        <w:sdtPr>
          <w:rPr>
            <w:rStyle w:val="DefaultIODFormStyle"/>
          </w:rPr>
          <w:id w:val="984053629"/>
          <w:placeholder>
            <w:docPart w:val="88491EBAEA3B455487FFBC6ECC3C62AB"/>
          </w:placeholder>
          <w:showingPlcHdr/>
        </w:sdtPr>
        <w:sdtEndPr>
          <w:rPr>
            <w:rStyle w:val="DefaultParagraphFont"/>
            <w:color w:val="auto"/>
          </w:rPr>
        </w:sdtEndPr>
        <w:sdtContent>
          <w:r>
            <w:rPr>
              <w:rStyle w:val="PlaceholderText"/>
            </w:rPr>
            <w:t xml:space="preserve">Enter Reference Title </w:t>
          </w:r>
        </w:sdtContent>
      </w:sdt>
    </w:p>
    <w:p w14:paraId="37EC016E" w14:textId="77777777" w:rsidR="008A1EB7" w:rsidRDefault="008A1EB7" w:rsidP="008A1EB7">
      <w:pPr>
        <w:pStyle w:val="BodyText"/>
      </w:pPr>
      <w:r>
        <w:t xml:space="preserve">Reference Phone: </w:t>
      </w:r>
      <w:sdt>
        <w:sdtPr>
          <w:rPr>
            <w:rStyle w:val="DefaultIODFormStyle"/>
          </w:rPr>
          <w:id w:val="131609274"/>
          <w:placeholder>
            <w:docPart w:val="21B4C5D8EF994A9591EDF36C2D52BEB0"/>
          </w:placeholder>
          <w:showingPlcHdr/>
        </w:sdtPr>
        <w:sdtEndPr>
          <w:rPr>
            <w:rStyle w:val="DefaultParagraphFont"/>
            <w:color w:val="auto"/>
          </w:rPr>
        </w:sdtEndPr>
        <w:sdtContent>
          <w:r>
            <w:rPr>
              <w:rStyle w:val="PlaceholderText"/>
            </w:rPr>
            <w:t>Enter reference phone</w:t>
          </w:r>
        </w:sdtContent>
      </w:sdt>
    </w:p>
    <w:p w14:paraId="73FF9C18" w14:textId="77777777" w:rsidR="008A1EB7" w:rsidRDefault="008A1EB7" w:rsidP="008A1EB7">
      <w:pPr>
        <w:pStyle w:val="BodyText"/>
        <w:rPr>
          <w:rStyle w:val="DefaultIODFormStyle"/>
        </w:rPr>
      </w:pPr>
      <w:r>
        <w:t xml:space="preserve">Reference E-Mail: </w:t>
      </w:r>
      <w:sdt>
        <w:sdtPr>
          <w:rPr>
            <w:rStyle w:val="DefaultIODFormStyle"/>
          </w:rPr>
          <w:id w:val="1555200627"/>
          <w:placeholder>
            <w:docPart w:val="3252F3B26C3A4227B2A73CCFE03F64CA"/>
          </w:placeholder>
          <w:showingPlcHdr/>
        </w:sdtPr>
        <w:sdtEndPr>
          <w:rPr>
            <w:rStyle w:val="DefaultParagraphFont"/>
            <w:color w:val="auto"/>
          </w:rPr>
        </w:sdtEndPr>
        <w:sdtContent>
          <w:r>
            <w:rPr>
              <w:rStyle w:val="PlaceholderText"/>
            </w:rPr>
            <w:t>Enter reference email</w:t>
          </w:r>
        </w:sdtContent>
      </w:sdt>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10379MI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F3E3" w14:textId="77777777" w:rsidR="002D32F0" w:rsidRDefault="002D32F0">
      <w:r>
        <w:separator/>
      </w:r>
    </w:p>
  </w:endnote>
  <w:endnote w:type="continuationSeparator" w:id="0">
    <w:p w14:paraId="7761C85D" w14:textId="77777777" w:rsidR="002D32F0" w:rsidRDefault="002D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B8B4" w14:textId="77777777" w:rsidR="002D32F0" w:rsidRDefault="002D32F0">
      <w:r>
        <w:separator/>
      </w:r>
    </w:p>
  </w:footnote>
  <w:footnote w:type="continuationSeparator" w:id="0">
    <w:p w14:paraId="3F6DD8B7" w14:textId="77777777" w:rsidR="002D32F0" w:rsidRDefault="002D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10379MI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22B5D"/>
    <w:multiLevelType w:val="multilevel"/>
    <w:tmpl w:val="AE5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EE0FD4"/>
    <w:multiLevelType w:val="multilevel"/>
    <w:tmpl w:val="D0DA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774E1"/>
    <w:multiLevelType w:val="multilevel"/>
    <w:tmpl w:val="6462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9"/>
  </w:num>
  <w:num w:numId="2" w16cid:durableId="731780735">
    <w:abstractNumId w:val="16"/>
  </w:num>
  <w:num w:numId="3" w16cid:durableId="184759272">
    <w:abstractNumId w:val="7"/>
  </w:num>
  <w:num w:numId="4" w16cid:durableId="179591294">
    <w:abstractNumId w:val="14"/>
  </w:num>
  <w:num w:numId="5" w16cid:durableId="1900750734">
    <w:abstractNumId w:val="5"/>
  </w:num>
  <w:num w:numId="6" w16cid:durableId="361827399">
    <w:abstractNumId w:val="6"/>
  </w:num>
  <w:num w:numId="7" w16cid:durableId="2133403694">
    <w:abstractNumId w:val="15"/>
  </w:num>
  <w:num w:numId="8" w16cid:durableId="925649005">
    <w:abstractNumId w:val="8"/>
  </w:num>
  <w:num w:numId="9" w16cid:durableId="2095007159">
    <w:abstractNumId w:val="12"/>
  </w:num>
  <w:num w:numId="10" w16cid:durableId="2015759064">
    <w:abstractNumId w:val="20"/>
  </w:num>
  <w:num w:numId="11" w16cid:durableId="1488594220">
    <w:abstractNumId w:val="18"/>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0"/>
  </w:num>
  <w:num w:numId="18" w16cid:durableId="1159691214">
    <w:abstractNumId w:val="11"/>
  </w:num>
  <w:num w:numId="19" w16cid:durableId="1462839369">
    <w:abstractNumId w:val="9"/>
  </w:num>
  <w:num w:numId="20" w16cid:durableId="1189291823">
    <w:abstractNumId w:val="13"/>
  </w:num>
  <w:num w:numId="21" w16cid:durableId="16426875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032E"/>
    <w:rsid w:val="000247FA"/>
    <w:rsid w:val="00032EF3"/>
    <w:rsid w:val="00032FFB"/>
    <w:rsid w:val="000416AA"/>
    <w:rsid w:val="00043BE6"/>
    <w:rsid w:val="000479E1"/>
    <w:rsid w:val="000512B9"/>
    <w:rsid w:val="0005441C"/>
    <w:rsid w:val="00062A56"/>
    <w:rsid w:val="0006414C"/>
    <w:rsid w:val="00070AEE"/>
    <w:rsid w:val="000712BB"/>
    <w:rsid w:val="00071B9C"/>
    <w:rsid w:val="00074EDB"/>
    <w:rsid w:val="00084567"/>
    <w:rsid w:val="00085CA1"/>
    <w:rsid w:val="000A7CA5"/>
    <w:rsid w:val="000D1DA1"/>
    <w:rsid w:val="000D2278"/>
    <w:rsid w:val="000D3473"/>
    <w:rsid w:val="000D7B5F"/>
    <w:rsid w:val="000E7FD7"/>
    <w:rsid w:val="000F48AE"/>
    <w:rsid w:val="00105151"/>
    <w:rsid w:val="00114547"/>
    <w:rsid w:val="00120AAE"/>
    <w:rsid w:val="00141A97"/>
    <w:rsid w:val="00141CB2"/>
    <w:rsid w:val="0015316C"/>
    <w:rsid w:val="00153EA0"/>
    <w:rsid w:val="001577A9"/>
    <w:rsid w:val="001638AA"/>
    <w:rsid w:val="00181B37"/>
    <w:rsid w:val="001845C7"/>
    <w:rsid w:val="001A5984"/>
    <w:rsid w:val="001C37CB"/>
    <w:rsid w:val="001D1D03"/>
    <w:rsid w:val="001D2BFD"/>
    <w:rsid w:val="001D4047"/>
    <w:rsid w:val="001E6DFE"/>
    <w:rsid w:val="001F1969"/>
    <w:rsid w:val="00201B23"/>
    <w:rsid w:val="00204E7D"/>
    <w:rsid w:val="002264A3"/>
    <w:rsid w:val="00230ACE"/>
    <w:rsid w:val="0023366C"/>
    <w:rsid w:val="002338A8"/>
    <w:rsid w:val="00243E0D"/>
    <w:rsid w:val="0024417A"/>
    <w:rsid w:val="00246297"/>
    <w:rsid w:val="002508DE"/>
    <w:rsid w:val="0027779B"/>
    <w:rsid w:val="002A1F59"/>
    <w:rsid w:val="002A30B5"/>
    <w:rsid w:val="002A6268"/>
    <w:rsid w:val="002B2174"/>
    <w:rsid w:val="002B4994"/>
    <w:rsid w:val="002C19B8"/>
    <w:rsid w:val="002D2C1F"/>
    <w:rsid w:val="002D32F0"/>
    <w:rsid w:val="002E2B96"/>
    <w:rsid w:val="002F3E0B"/>
    <w:rsid w:val="002F3E22"/>
    <w:rsid w:val="002F65D7"/>
    <w:rsid w:val="00306456"/>
    <w:rsid w:val="00335AA3"/>
    <w:rsid w:val="00344752"/>
    <w:rsid w:val="00346E66"/>
    <w:rsid w:val="0034758E"/>
    <w:rsid w:val="00351584"/>
    <w:rsid w:val="00356A34"/>
    <w:rsid w:val="00362DAC"/>
    <w:rsid w:val="0037634B"/>
    <w:rsid w:val="003872D5"/>
    <w:rsid w:val="0038767A"/>
    <w:rsid w:val="00390605"/>
    <w:rsid w:val="003A3703"/>
    <w:rsid w:val="003C6628"/>
    <w:rsid w:val="003D5D64"/>
    <w:rsid w:val="003D6C02"/>
    <w:rsid w:val="003E6074"/>
    <w:rsid w:val="003F60D9"/>
    <w:rsid w:val="00421416"/>
    <w:rsid w:val="00435959"/>
    <w:rsid w:val="00437691"/>
    <w:rsid w:val="00444D5D"/>
    <w:rsid w:val="0045006D"/>
    <w:rsid w:val="004515A5"/>
    <w:rsid w:val="00452B25"/>
    <w:rsid w:val="00455E7D"/>
    <w:rsid w:val="00466795"/>
    <w:rsid w:val="00466C0F"/>
    <w:rsid w:val="004675DA"/>
    <w:rsid w:val="00475672"/>
    <w:rsid w:val="004A78DD"/>
    <w:rsid w:val="004B2807"/>
    <w:rsid w:val="004C37DF"/>
    <w:rsid w:val="004C74DE"/>
    <w:rsid w:val="004D6790"/>
    <w:rsid w:val="004E273C"/>
    <w:rsid w:val="004E7F4B"/>
    <w:rsid w:val="004F499D"/>
    <w:rsid w:val="00505EBB"/>
    <w:rsid w:val="005158D1"/>
    <w:rsid w:val="00522FAC"/>
    <w:rsid w:val="005525F8"/>
    <w:rsid w:val="00573B81"/>
    <w:rsid w:val="005816CF"/>
    <w:rsid w:val="00597861"/>
    <w:rsid w:val="005979B0"/>
    <w:rsid w:val="005A3F8E"/>
    <w:rsid w:val="005A6F68"/>
    <w:rsid w:val="005B2E27"/>
    <w:rsid w:val="005C2324"/>
    <w:rsid w:val="005D2878"/>
    <w:rsid w:val="005D5596"/>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6F15"/>
    <w:rsid w:val="00630210"/>
    <w:rsid w:val="006307BD"/>
    <w:rsid w:val="006316FD"/>
    <w:rsid w:val="00643B35"/>
    <w:rsid w:val="00654331"/>
    <w:rsid w:val="0066463B"/>
    <w:rsid w:val="00672A4E"/>
    <w:rsid w:val="006742EE"/>
    <w:rsid w:val="0069042F"/>
    <w:rsid w:val="00690D14"/>
    <w:rsid w:val="00693010"/>
    <w:rsid w:val="00694702"/>
    <w:rsid w:val="00697029"/>
    <w:rsid w:val="006A1BD8"/>
    <w:rsid w:val="006A1D45"/>
    <w:rsid w:val="006B5599"/>
    <w:rsid w:val="006C0943"/>
    <w:rsid w:val="006D17C6"/>
    <w:rsid w:val="006D4606"/>
    <w:rsid w:val="006E18F9"/>
    <w:rsid w:val="006E7106"/>
    <w:rsid w:val="0070042C"/>
    <w:rsid w:val="00707885"/>
    <w:rsid w:val="007119EA"/>
    <w:rsid w:val="00711D07"/>
    <w:rsid w:val="007127BD"/>
    <w:rsid w:val="00720D8F"/>
    <w:rsid w:val="0072317B"/>
    <w:rsid w:val="00733D61"/>
    <w:rsid w:val="0076494E"/>
    <w:rsid w:val="0077278D"/>
    <w:rsid w:val="007751AD"/>
    <w:rsid w:val="00784BF6"/>
    <w:rsid w:val="00786E98"/>
    <w:rsid w:val="00791930"/>
    <w:rsid w:val="0079245B"/>
    <w:rsid w:val="007A3CC9"/>
    <w:rsid w:val="007A4338"/>
    <w:rsid w:val="007B1847"/>
    <w:rsid w:val="007B3123"/>
    <w:rsid w:val="007B6401"/>
    <w:rsid w:val="007C57FC"/>
    <w:rsid w:val="007D6DDF"/>
    <w:rsid w:val="007E209A"/>
    <w:rsid w:val="007E3D1F"/>
    <w:rsid w:val="007E4B54"/>
    <w:rsid w:val="0082017A"/>
    <w:rsid w:val="0082694A"/>
    <w:rsid w:val="00832DF8"/>
    <w:rsid w:val="00840689"/>
    <w:rsid w:val="008455B5"/>
    <w:rsid w:val="008630B2"/>
    <w:rsid w:val="00864051"/>
    <w:rsid w:val="00864A5E"/>
    <w:rsid w:val="008669CC"/>
    <w:rsid w:val="00874D10"/>
    <w:rsid w:val="008821B8"/>
    <w:rsid w:val="008852A4"/>
    <w:rsid w:val="00892F3E"/>
    <w:rsid w:val="00894236"/>
    <w:rsid w:val="008A1EB7"/>
    <w:rsid w:val="008A671E"/>
    <w:rsid w:val="008B2EFD"/>
    <w:rsid w:val="008B2FD5"/>
    <w:rsid w:val="008B4CD5"/>
    <w:rsid w:val="008D1A4E"/>
    <w:rsid w:val="008D1B2F"/>
    <w:rsid w:val="008E0BC5"/>
    <w:rsid w:val="008F03B4"/>
    <w:rsid w:val="008F03F5"/>
    <w:rsid w:val="008F6DA5"/>
    <w:rsid w:val="0090271C"/>
    <w:rsid w:val="00912A21"/>
    <w:rsid w:val="009176B1"/>
    <w:rsid w:val="0092095E"/>
    <w:rsid w:val="009256A3"/>
    <w:rsid w:val="00956860"/>
    <w:rsid w:val="00962C36"/>
    <w:rsid w:val="009640C7"/>
    <w:rsid w:val="00964D81"/>
    <w:rsid w:val="00984091"/>
    <w:rsid w:val="00985A3F"/>
    <w:rsid w:val="00987ED1"/>
    <w:rsid w:val="00991A24"/>
    <w:rsid w:val="009A4FF7"/>
    <w:rsid w:val="009A7E58"/>
    <w:rsid w:val="009B051C"/>
    <w:rsid w:val="009B0A16"/>
    <w:rsid w:val="009C0D33"/>
    <w:rsid w:val="009C4655"/>
    <w:rsid w:val="009C4BAD"/>
    <w:rsid w:val="009C4C3D"/>
    <w:rsid w:val="009C4DAC"/>
    <w:rsid w:val="009C5032"/>
    <w:rsid w:val="009D324E"/>
    <w:rsid w:val="009D6214"/>
    <w:rsid w:val="009D6317"/>
    <w:rsid w:val="009E0DCC"/>
    <w:rsid w:val="009F240C"/>
    <w:rsid w:val="009F3C25"/>
    <w:rsid w:val="009F5894"/>
    <w:rsid w:val="00A03144"/>
    <w:rsid w:val="00A03991"/>
    <w:rsid w:val="00A06907"/>
    <w:rsid w:val="00A11720"/>
    <w:rsid w:val="00A159B5"/>
    <w:rsid w:val="00A15B23"/>
    <w:rsid w:val="00A21ACB"/>
    <w:rsid w:val="00A274E0"/>
    <w:rsid w:val="00A306B9"/>
    <w:rsid w:val="00A458AE"/>
    <w:rsid w:val="00A464AF"/>
    <w:rsid w:val="00A50ACE"/>
    <w:rsid w:val="00A62BA1"/>
    <w:rsid w:val="00A63085"/>
    <w:rsid w:val="00A63EDF"/>
    <w:rsid w:val="00A6627D"/>
    <w:rsid w:val="00A71E2A"/>
    <w:rsid w:val="00A76FD9"/>
    <w:rsid w:val="00A80742"/>
    <w:rsid w:val="00A9440F"/>
    <w:rsid w:val="00AA4C7C"/>
    <w:rsid w:val="00AB1721"/>
    <w:rsid w:val="00AB2285"/>
    <w:rsid w:val="00AB49CB"/>
    <w:rsid w:val="00AB6A8A"/>
    <w:rsid w:val="00AE71DB"/>
    <w:rsid w:val="00AE7553"/>
    <w:rsid w:val="00AF6F76"/>
    <w:rsid w:val="00AF7B25"/>
    <w:rsid w:val="00B17F39"/>
    <w:rsid w:val="00B40A49"/>
    <w:rsid w:val="00B45055"/>
    <w:rsid w:val="00B47E86"/>
    <w:rsid w:val="00B55A58"/>
    <w:rsid w:val="00B65BA4"/>
    <w:rsid w:val="00B65EA1"/>
    <w:rsid w:val="00B76AD2"/>
    <w:rsid w:val="00B974A2"/>
    <w:rsid w:val="00BA0054"/>
    <w:rsid w:val="00BA1E0E"/>
    <w:rsid w:val="00BB084D"/>
    <w:rsid w:val="00BC0C80"/>
    <w:rsid w:val="00BC5353"/>
    <w:rsid w:val="00BE73BF"/>
    <w:rsid w:val="00BF090B"/>
    <w:rsid w:val="00C025C4"/>
    <w:rsid w:val="00C077F7"/>
    <w:rsid w:val="00C20B76"/>
    <w:rsid w:val="00C4364E"/>
    <w:rsid w:val="00C4471D"/>
    <w:rsid w:val="00C560FF"/>
    <w:rsid w:val="00C65C5B"/>
    <w:rsid w:val="00C9115C"/>
    <w:rsid w:val="00C93160"/>
    <w:rsid w:val="00CA73C2"/>
    <w:rsid w:val="00CC07C5"/>
    <w:rsid w:val="00CC656C"/>
    <w:rsid w:val="00CE21AE"/>
    <w:rsid w:val="00CF0AB3"/>
    <w:rsid w:val="00CF2FC2"/>
    <w:rsid w:val="00D14ACE"/>
    <w:rsid w:val="00D17D91"/>
    <w:rsid w:val="00D20BB3"/>
    <w:rsid w:val="00D37C9D"/>
    <w:rsid w:val="00D41562"/>
    <w:rsid w:val="00D56597"/>
    <w:rsid w:val="00D5685E"/>
    <w:rsid w:val="00D75FB2"/>
    <w:rsid w:val="00D83192"/>
    <w:rsid w:val="00D8398B"/>
    <w:rsid w:val="00D84266"/>
    <w:rsid w:val="00D90C59"/>
    <w:rsid w:val="00DA43B5"/>
    <w:rsid w:val="00DA7BFC"/>
    <w:rsid w:val="00DB03A9"/>
    <w:rsid w:val="00DB342B"/>
    <w:rsid w:val="00DC17B7"/>
    <w:rsid w:val="00DC2142"/>
    <w:rsid w:val="00DC6BA1"/>
    <w:rsid w:val="00DD3528"/>
    <w:rsid w:val="00DE349B"/>
    <w:rsid w:val="00DF434F"/>
    <w:rsid w:val="00DF49D7"/>
    <w:rsid w:val="00DF5BC6"/>
    <w:rsid w:val="00E15D28"/>
    <w:rsid w:val="00E24003"/>
    <w:rsid w:val="00E25D95"/>
    <w:rsid w:val="00E27C92"/>
    <w:rsid w:val="00E27F52"/>
    <w:rsid w:val="00E33861"/>
    <w:rsid w:val="00E4146B"/>
    <w:rsid w:val="00E54380"/>
    <w:rsid w:val="00E74621"/>
    <w:rsid w:val="00E76DD1"/>
    <w:rsid w:val="00E94BEB"/>
    <w:rsid w:val="00EA0074"/>
    <w:rsid w:val="00EB6C2D"/>
    <w:rsid w:val="00ED3B78"/>
    <w:rsid w:val="00EE1F1D"/>
    <w:rsid w:val="00EE501C"/>
    <w:rsid w:val="00EF476B"/>
    <w:rsid w:val="00F005D7"/>
    <w:rsid w:val="00F02380"/>
    <w:rsid w:val="00F025F2"/>
    <w:rsid w:val="00F02972"/>
    <w:rsid w:val="00F04CFE"/>
    <w:rsid w:val="00F143EA"/>
    <w:rsid w:val="00F30BE6"/>
    <w:rsid w:val="00F50969"/>
    <w:rsid w:val="00F61153"/>
    <w:rsid w:val="00F61ED7"/>
    <w:rsid w:val="00F621E4"/>
    <w:rsid w:val="00F6772E"/>
    <w:rsid w:val="00F758A4"/>
    <w:rsid w:val="00F80B6B"/>
    <w:rsid w:val="00F83D87"/>
    <w:rsid w:val="00F844CA"/>
    <w:rsid w:val="00F907C9"/>
    <w:rsid w:val="00F90EEE"/>
    <w:rsid w:val="00FB1678"/>
    <w:rsid w:val="00FB3FFD"/>
    <w:rsid w:val="00FC2AFB"/>
    <w:rsid w:val="00FC7990"/>
    <w:rsid w:val="00FD6EA1"/>
    <w:rsid w:val="00FF6E6F"/>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uiPriority w:val="11"/>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uiPriority w:val="11"/>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F077C2" w:rsidP="00F077C2">
          <w:pPr>
            <w:pStyle w:val="93BA3AA1FD0C47C9AA387062AB118713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F077C2" w:rsidP="00F077C2">
          <w:pPr>
            <w:pStyle w:val="DD28143AA3BE4B1ABD4F2784908D2AFC3"/>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F077C2" w:rsidP="00F077C2">
          <w:pPr>
            <w:pStyle w:val="219AC5F98BE44774BD7F5BFCBA4676003"/>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F077C2" w:rsidP="00F077C2">
          <w:pPr>
            <w:pStyle w:val="1CB24723060746A39A97E196D840D5093"/>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F077C2" w:rsidP="00F077C2">
          <w:pPr>
            <w:pStyle w:val="43515ABC72754AB886C0EFB248D29D7B3"/>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F077C2" w:rsidP="00F077C2">
          <w:pPr>
            <w:pStyle w:val="98C17EBF6CCA4D6FBE0C13907E235EC73"/>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F077C2" w:rsidP="00F077C2">
          <w:pPr>
            <w:pStyle w:val="08BFE3EF4643480A9BB32F83C8DE4D103"/>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F077C2" w:rsidP="00F077C2">
          <w:pPr>
            <w:pStyle w:val="0D7C0D0B15474504B007C16DB098E15B3"/>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F077C2" w:rsidP="00F077C2">
          <w:pPr>
            <w:pStyle w:val="762BCB7696B342F985E2D53190DC80A23"/>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F077C2" w:rsidP="00F077C2">
          <w:pPr>
            <w:pStyle w:val="79A916E07D0B404389B0C994CC659D1A3"/>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F077C2" w:rsidP="00F077C2">
          <w:pPr>
            <w:pStyle w:val="584D7FFCAF5B49C385CDBE1A491D1C63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F077C2" w:rsidP="00F077C2">
          <w:pPr>
            <w:pStyle w:val="9EFF925E8ABC4A859B9A10D19830B81E3"/>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F077C2" w:rsidP="00F077C2">
          <w:pPr>
            <w:pStyle w:val="48DA8E0C5F4549CAA9D36D6217A521F83"/>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F077C2" w:rsidP="00F077C2">
          <w:pPr>
            <w:pStyle w:val="D579BAE0C8D44A8F8A21B24D53ED4D6D3"/>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F077C2" w:rsidP="00F077C2">
          <w:pPr>
            <w:pStyle w:val="358103291A7146D5A35F7878A14FE1523"/>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F077C2" w:rsidP="00F077C2">
          <w:pPr>
            <w:pStyle w:val="D90670389FD842FD99D25379323666BD3"/>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F077C2" w:rsidP="00F077C2">
          <w:pPr>
            <w:pStyle w:val="79A2AB4DADEE4EDA879F4EB53ACB62DE3"/>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F077C2" w:rsidP="00F077C2">
          <w:pPr>
            <w:pStyle w:val="A8E2B5DCDFF24E44B1F4E12A03075B073"/>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F077C2" w:rsidP="00F077C2">
          <w:pPr>
            <w:pStyle w:val="82ED86F97EAE4CAFA12877BDD4E093813"/>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F077C2" w:rsidP="00F077C2">
          <w:pPr>
            <w:pStyle w:val="D95A306369CF40EA8E6EECAC6E8F381D3"/>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F077C2" w:rsidP="00F077C2">
          <w:pPr>
            <w:pStyle w:val="80A0AAE839A646328D99A0AF3C7929AB3"/>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F077C2" w:rsidP="00F077C2">
          <w:pPr>
            <w:pStyle w:val="39187C191D6B404EA360FEEABA1090483"/>
          </w:pPr>
          <w:r w:rsidRPr="00A51A95">
            <w:rPr>
              <w:rStyle w:val="PlaceholderText"/>
              <w:color w:val="808080" w:themeColor="background1" w:themeShade="80"/>
            </w:rPr>
            <w:t>Select</w:t>
          </w:r>
        </w:p>
      </w:docPartBody>
    </w:docPart>
    <w:docPart>
      <w:docPartPr>
        <w:name w:val="6B38895AFFD74673941BEEA4E9FB6F25"/>
        <w:category>
          <w:name w:val="General"/>
          <w:gallery w:val="placeholder"/>
        </w:category>
        <w:types>
          <w:type w:val="bbPlcHdr"/>
        </w:types>
        <w:behaviors>
          <w:behavior w:val="content"/>
        </w:behaviors>
        <w:guid w:val="{9206B323-1A65-4C23-BD5A-752454ADB527}"/>
      </w:docPartPr>
      <w:docPartBody>
        <w:p w:rsidR="00586F15" w:rsidRDefault="00F077C2" w:rsidP="00F077C2">
          <w:pPr>
            <w:pStyle w:val="6B38895AFFD74673941BEEA4E9FB6F253"/>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F077C2" w:rsidP="00F077C2">
          <w:pPr>
            <w:pStyle w:val="A5582BAE1B9445ED87DBB484A0E075EF3"/>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F077C2" w:rsidP="00F077C2">
          <w:pPr>
            <w:pStyle w:val="F9F1A577EB69499C94D28AED324C30D23"/>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F077C2" w:rsidP="00F077C2">
          <w:pPr>
            <w:pStyle w:val="1E4871B302CD46EDACC3E4C2AD0191EF3"/>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F077C2" w:rsidP="00F077C2">
          <w:pPr>
            <w:pStyle w:val="E08C57DE01424EF48A2DBB05A06B3C023"/>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F077C2" w:rsidP="00F077C2">
          <w:pPr>
            <w:pStyle w:val="C2F2B6362FF64A118B73F3866AFB70E13"/>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F077C2" w:rsidP="00F077C2">
          <w:pPr>
            <w:pStyle w:val="AD0C0669352044C8AE0ACAE3424B7F5C3"/>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F077C2" w:rsidP="00F077C2">
          <w:pPr>
            <w:pStyle w:val="07FE8C02D3C744E681280381875246EB3"/>
          </w:pPr>
          <w:r w:rsidRPr="00A51A95">
            <w:rPr>
              <w:rStyle w:val="PlaceholderText"/>
              <w:color w:val="808080" w:themeColor="background1" w:themeShade="80"/>
            </w:rPr>
            <w:t>Select Years</w:t>
          </w:r>
        </w:p>
      </w:docPartBody>
    </w:docPart>
    <w:docPart>
      <w:docPartPr>
        <w:name w:val="0C41337EC0A04E19BA1E48D71CBC5DBE"/>
        <w:category>
          <w:name w:val="General"/>
          <w:gallery w:val="placeholder"/>
        </w:category>
        <w:types>
          <w:type w:val="bbPlcHdr"/>
        </w:types>
        <w:behaviors>
          <w:behavior w:val="content"/>
        </w:behaviors>
        <w:guid w:val="{B60C557E-C63F-4990-9151-50FFB502E595}"/>
      </w:docPartPr>
      <w:docPartBody>
        <w:p w:rsidR="00E80B04" w:rsidRDefault="00F077C2" w:rsidP="00F077C2">
          <w:pPr>
            <w:pStyle w:val="0C41337EC0A04E19BA1E48D71CBC5DBE3"/>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F077C2" w:rsidP="00F077C2">
          <w:pPr>
            <w:pStyle w:val="A92235D360684A27B9F9157DEDD627B93"/>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F077C2" w:rsidP="00F077C2">
          <w:pPr>
            <w:pStyle w:val="2E780AA1226F433BBEC4D0F1041213083"/>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F077C2" w:rsidP="00F077C2">
          <w:pPr>
            <w:pStyle w:val="2AF05D12751840999D90AD4ED69CAA423"/>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F077C2" w:rsidP="00F077C2">
          <w:pPr>
            <w:pStyle w:val="EE550BE9CD5D47BB89330E663D402FDF3"/>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F077C2" w:rsidP="00F077C2">
          <w:pPr>
            <w:pStyle w:val="F410F3772189442A869E08098F4BDF4B3"/>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F077C2" w:rsidP="00F077C2">
          <w:pPr>
            <w:pStyle w:val="72F31CEF4F0F4AA38BCA95440B23B7D83"/>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F077C2" w:rsidP="00F077C2">
          <w:pPr>
            <w:pStyle w:val="1B87C100CC214A9B87384C7A97293F863"/>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F077C2" w:rsidP="00F077C2">
          <w:pPr>
            <w:pStyle w:val="2071E507C2F5470D93A14940A890F2563"/>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F077C2" w:rsidP="00F077C2">
          <w:pPr>
            <w:pStyle w:val="13967F6D6CD849D4AB41FCED6616E2EC3"/>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F077C2" w:rsidP="00F077C2">
          <w:pPr>
            <w:pStyle w:val="1D24C10ACEA7484CB0A727DF62F213933"/>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F077C2" w:rsidP="00F077C2">
          <w:pPr>
            <w:pStyle w:val="D4994F54CBE04CF6B5BD0C63743803883"/>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F077C2" w:rsidP="00F077C2">
          <w:pPr>
            <w:pStyle w:val="15867A7D81584BD1AA0DA69F7479048D3"/>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F077C2" w:rsidP="00F077C2">
          <w:pPr>
            <w:pStyle w:val="B1C4753D849045D2AD58A6CC42148C273"/>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F077C2" w:rsidP="00F077C2">
          <w:pPr>
            <w:pStyle w:val="6511D39E921A460C83E01811A548FEFA3"/>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F077C2" w:rsidP="00F077C2">
          <w:pPr>
            <w:pStyle w:val="046E49BE586F4286A71F01732001398E3"/>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F077C2" w:rsidP="00F077C2">
          <w:pPr>
            <w:pStyle w:val="779BD6D1889E4D3AA184821EF8F1AB623"/>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F077C2" w:rsidP="00F077C2">
          <w:pPr>
            <w:pStyle w:val="605B0A6747D64002ACF8C4FB810B23373"/>
          </w:pPr>
          <w:r>
            <w:rPr>
              <w:rStyle w:val="PlaceholderText"/>
              <w:rFonts w:cs="Arial"/>
              <w:sz w:val="18"/>
              <w:szCs w:val="18"/>
            </w:rPr>
            <w:t>Select</w:t>
          </w:r>
        </w:p>
      </w:docPartBody>
    </w:docPart>
    <w:docPart>
      <w:docPartPr>
        <w:name w:val="81B83836B87A4635A8CD084F97F56FE2"/>
        <w:category>
          <w:name w:val="General"/>
          <w:gallery w:val="placeholder"/>
        </w:category>
        <w:types>
          <w:type w:val="bbPlcHdr"/>
        </w:types>
        <w:behaviors>
          <w:behavior w:val="content"/>
        </w:behaviors>
        <w:guid w:val="{516921B4-3FC2-4922-9E36-516C31AB5D65}"/>
      </w:docPartPr>
      <w:docPartBody>
        <w:p w:rsidR="009B32D6" w:rsidRDefault="00F077C2" w:rsidP="00F077C2">
          <w:pPr>
            <w:pStyle w:val="81B83836B87A4635A8CD084F97F56FE23"/>
          </w:pPr>
          <w:r w:rsidRPr="00A51A95">
            <w:rPr>
              <w:rStyle w:val="PlaceholderText"/>
              <w:color w:val="808080" w:themeColor="background1" w:themeShade="80"/>
            </w:rPr>
            <w:t>Select Years</w:t>
          </w:r>
        </w:p>
      </w:docPartBody>
    </w:docPart>
    <w:docPart>
      <w:docPartPr>
        <w:name w:val="80302733F97E4390AC8D5FEB1CF6689D"/>
        <w:category>
          <w:name w:val="General"/>
          <w:gallery w:val="placeholder"/>
        </w:category>
        <w:types>
          <w:type w:val="bbPlcHdr"/>
        </w:types>
        <w:behaviors>
          <w:behavior w:val="content"/>
        </w:behaviors>
        <w:guid w:val="{6546D08A-AE14-4AEB-87D9-CD6E5D08EC25}"/>
      </w:docPartPr>
      <w:docPartBody>
        <w:p w:rsidR="009B32D6" w:rsidRDefault="00F077C2" w:rsidP="00F077C2">
          <w:pPr>
            <w:pStyle w:val="80302733F97E4390AC8D5FEB1CF6689D3"/>
          </w:pPr>
          <w:r w:rsidRPr="00A51A95">
            <w:rPr>
              <w:rStyle w:val="PlaceholderText"/>
              <w:color w:val="808080" w:themeColor="background1" w:themeShade="80"/>
            </w:rPr>
            <w:t>Select Years</w:t>
          </w:r>
        </w:p>
      </w:docPartBody>
    </w:docPart>
    <w:docPart>
      <w:docPartPr>
        <w:name w:val="07CC6141A17A46E4AFBED056E796B0F2"/>
        <w:category>
          <w:name w:val="General"/>
          <w:gallery w:val="placeholder"/>
        </w:category>
        <w:types>
          <w:type w:val="bbPlcHdr"/>
        </w:types>
        <w:behaviors>
          <w:behavior w:val="content"/>
        </w:behaviors>
        <w:guid w:val="{194B2B9B-9DE4-4D44-9BBD-96B684A16F6F}"/>
      </w:docPartPr>
      <w:docPartBody>
        <w:p w:rsidR="009B32D6" w:rsidRDefault="00F077C2" w:rsidP="00F077C2">
          <w:pPr>
            <w:pStyle w:val="07CC6141A17A46E4AFBED056E796B0F23"/>
          </w:pPr>
          <w:r w:rsidRPr="00A51A95">
            <w:rPr>
              <w:rStyle w:val="PlaceholderText"/>
              <w:color w:val="808080" w:themeColor="background1" w:themeShade="80"/>
            </w:rPr>
            <w:t>Select Years</w:t>
          </w:r>
        </w:p>
      </w:docPartBody>
    </w:docPart>
    <w:docPart>
      <w:docPartPr>
        <w:name w:val="D4E2FD2EDDC14AD3AB0192AAEC8BDE9F"/>
        <w:category>
          <w:name w:val="General"/>
          <w:gallery w:val="placeholder"/>
        </w:category>
        <w:types>
          <w:type w:val="bbPlcHdr"/>
        </w:types>
        <w:behaviors>
          <w:behavior w:val="content"/>
        </w:behaviors>
        <w:guid w:val="{2447817D-C3F8-48EA-9273-85A1E787C438}"/>
      </w:docPartPr>
      <w:docPartBody>
        <w:p w:rsidR="009B32D6" w:rsidRDefault="00F077C2" w:rsidP="00F077C2">
          <w:pPr>
            <w:pStyle w:val="D4E2FD2EDDC14AD3AB0192AAEC8BDE9F3"/>
          </w:pPr>
          <w:r w:rsidRPr="00A51A95">
            <w:rPr>
              <w:rStyle w:val="PlaceholderText"/>
              <w:color w:val="808080" w:themeColor="background1" w:themeShade="80"/>
            </w:rPr>
            <w:t>Select Years</w:t>
          </w:r>
        </w:p>
      </w:docPartBody>
    </w:docPart>
    <w:docPart>
      <w:docPartPr>
        <w:name w:val="8F24519F76C1468793EE08950CEAAE56"/>
        <w:category>
          <w:name w:val="General"/>
          <w:gallery w:val="placeholder"/>
        </w:category>
        <w:types>
          <w:type w:val="bbPlcHdr"/>
        </w:types>
        <w:behaviors>
          <w:behavior w:val="content"/>
        </w:behaviors>
        <w:guid w:val="{0A58E972-8185-4525-A627-1892B40489A2}"/>
      </w:docPartPr>
      <w:docPartBody>
        <w:p w:rsidR="009B32D6" w:rsidRDefault="00F077C2" w:rsidP="00F077C2">
          <w:pPr>
            <w:pStyle w:val="8F24519F76C1468793EE08950CEAAE563"/>
          </w:pPr>
          <w:r w:rsidRPr="00A51A95">
            <w:rPr>
              <w:rStyle w:val="PlaceholderText"/>
              <w:color w:val="808080" w:themeColor="background1" w:themeShade="80"/>
            </w:rPr>
            <w:t>Select Years</w:t>
          </w:r>
        </w:p>
      </w:docPartBody>
    </w:docPart>
    <w:docPart>
      <w:docPartPr>
        <w:name w:val="5394BAE77AB84F76B6BA840F8979C0C4"/>
        <w:category>
          <w:name w:val="General"/>
          <w:gallery w:val="placeholder"/>
        </w:category>
        <w:types>
          <w:type w:val="bbPlcHdr"/>
        </w:types>
        <w:behaviors>
          <w:behavior w:val="content"/>
        </w:behaviors>
        <w:guid w:val="{1E967AC2-0E0E-4F3D-A4E9-5EDA872A3E75}"/>
      </w:docPartPr>
      <w:docPartBody>
        <w:p w:rsidR="009B32D6" w:rsidRDefault="00F077C2" w:rsidP="00F077C2">
          <w:pPr>
            <w:pStyle w:val="5394BAE77AB84F76B6BA840F8979C0C43"/>
          </w:pPr>
          <w:r w:rsidRPr="00A51A95">
            <w:rPr>
              <w:rStyle w:val="PlaceholderText"/>
              <w:color w:val="808080" w:themeColor="background1" w:themeShade="80"/>
            </w:rPr>
            <w:t>Select Years</w:t>
          </w:r>
        </w:p>
      </w:docPartBody>
    </w:docPart>
    <w:docPart>
      <w:docPartPr>
        <w:name w:val="640275714CA84811ADE50F85589203D3"/>
        <w:category>
          <w:name w:val="General"/>
          <w:gallery w:val="placeholder"/>
        </w:category>
        <w:types>
          <w:type w:val="bbPlcHdr"/>
        </w:types>
        <w:behaviors>
          <w:behavior w:val="content"/>
        </w:behaviors>
        <w:guid w:val="{6290A825-149A-4881-A44E-F1D68561E377}"/>
      </w:docPartPr>
      <w:docPartBody>
        <w:p w:rsidR="009B32D6" w:rsidRDefault="00F077C2" w:rsidP="00F077C2">
          <w:pPr>
            <w:pStyle w:val="640275714CA84811ADE50F85589203D33"/>
          </w:pPr>
          <w:r w:rsidRPr="00A51A95">
            <w:rPr>
              <w:rStyle w:val="PlaceholderText"/>
              <w:color w:val="808080" w:themeColor="background1" w:themeShade="80"/>
            </w:rPr>
            <w:t>Select Years</w:t>
          </w:r>
        </w:p>
      </w:docPartBody>
    </w:docPart>
    <w:docPart>
      <w:docPartPr>
        <w:name w:val="E8841747B8F44937BDA136C6B51EFFA2"/>
        <w:category>
          <w:name w:val="General"/>
          <w:gallery w:val="placeholder"/>
        </w:category>
        <w:types>
          <w:type w:val="bbPlcHdr"/>
        </w:types>
        <w:behaviors>
          <w:behavior w:val="content"/>
        </w:behaviors>
        <w:guid w:val="{8EECB2D8-062D-4FDE-8654-20280DB75433}"/>
      </w:docPartPr>
      <w:docPartBody>
        <w:p w:rsidR="009B32D6" w:rsidRDefault="00F077C2" w:rsidP="00F077C2">
          <w:pPr>
            <w:pStyle w:val="E8841747B8F44937BDA136C6B51EFFA23"/>
          </w:pPr>
          <w:r w:rsidRPr="00A51A95">
            <w:rPr>
              <w:rStyle w:val="PlaceholderText"/>
              <w:color w:val="808080" w:themeColor="background1" w:themeShade="80"/>
            </w:rPr>
            <w:t>Select Years</w:t>
          </w:r>
        </w:p>
      </w:docPartBody>
    </w:docPart>
    <w:docPart>
      <w:docPartPr>
        <w:name w:val="D33B905678D3433B9F7A2337535BBBD4"/>
        <w:category>
          <w:name w:val="General"/>
          <w:gallery w:val="placeholder"/>
        </w:category>
        <w:types>
          <w:type w:val="bbPlcHdr"/>
        </w:types>
        <w:behaviors>
          <w:behavior w:val="content"/>
        </w:behaviors>
        <w:guid w:val="{CD2B01B4-D706-46F3-86BB-BC21B3E9C0EF}"/>
      </w:docPartPr>
      <w:docPartBody>
        <w:p w:rsidR="009B32D6" w:rsidRDefault="00F077C2" w:rsidP="00F077C2">
          <w:pPr>
            <w:pStyle w:val="D33B905678D3433B9F7A2337535BBBD43"/>
          </w:pPr>
          <w:r w:rsidRPr="00A51A95">
            <w:rPr>
              <w:rStyle w:val="PlaceholderText"/>
              <w:color w:val="808080" w:themeColor="background1" w:themeShade="80"/>
            </w:rPr>
            <w:t>Select Years</w:t>
          </w:r>
        </w:p>
      </w:docPartBody>
    </w:docPart>
    <w:docPart>
      <w:docPartPr>
        <w:name w:val="6959D620AB2C4D74B96E35586624FCC9"/>
        <w:category>
          <w:name w:val="General"/>
          <w:gallery w:val="placeholder"/>
        </w:category>
        <w:types>
          <w:type w:val="bbPlcHdr"/>
        </w:types>
        <w:behaviors>
          <w:behavior w:val="content"/>
        </w:behaviors>
        <w:guid w:val="{8C04D0B8-F308-4D44-8BB2-1CB09D2AFF7C}"/>
      </w:docPartPr>
      <w:docPartBody>
        <w:p w:rsidR="009B32D6" w:rsidRDefault="00F077C2" w:rsidP="00F077C2">
          <w:pPr>
            <w:pStyle w:val="6959D620AB2C4D74B96E35586624FCC93"/>
          </w:pPr>
          <w:r w:rsidRPr="00A51A95">
            <w:rPr>
              <w:rStyle w:val="PlaceholderText"/>
              <w:color w:val="808080" w:themeColor="background1" w:themeShade="80"/>
            </w:rPr>
            <w:t>Select Years</w:t>
          </w:r>
        </w:p>
      </w:docPartBody>
    </w:docPart>
    <w:docPart>
      <w:docPartPr>
        <w:name w:val="7063987C3F194706BD9511759DEAFD92"/>
        <w:category>
          <w:name w:val="General"/>
          <w:gallery w:val="placeholder"/>
        </w:category>
        <w:types>
          <w:type w:val="bbPlcHdr"/>
        </w:types>
        <w:behaviors>
          <w:behavior w:val="content"/>
        </w:behaviors>
        <w:guid w:val="{DB30874E-2FA3-48AF-A125-BDD38384458F}"/>
      </w:docPartPr>
      <w:docPartBody>
        <w:p w:rsidR="009B32D6" w:rsidRDefault="00F077C2" w:rsidP="00F077C2">
          <w:pPr>
            <w:pStyle w:val="7063987C3F194706BD9511759DEAFD923"/>
          </w:pPr>
          <w:r w:rsidRPr="00A51A95">
            <w:rPr>
              <w:rStyle w:val="PlaceholderText"/>
              <w:color w:val="808080" w:themeColor="background1" w:themeShade="80"/>
            </w:rPr>
            <w:t>Select Years</w:t>
          </w:r>
        </w:p>
      </w:docPartBody>
    </w:docPart>
    <w:docPart>
      <w:docPartPr>
        <w:name w:val="F918C8F4881C4B2E9CB5CFAA82E5F10E"/>
        <w:category>
          <w:name w:val="General"/>
          <w:gallery w:val="placeholder"/>
        </w:category>
        <w:types>
          <w:type w:val="bbPlcHdr"/>
        </w:types>
        <w:behaviors>
          <w:behavior w:val="content"/>
        </w:behaviors>
        <w:guid w:val="{92B405A7-F81B-4C4C-B78D-892B53C73CE5}"/>
      </w:docPartPr>
      <w:docPartBody>
        <w:p w:rsidR="009B32D6" w:rsidRDefault="00F077C2" w:rsidP="00F077C2">
          <w:pPr>
            <w:pStyle w:val="F918C8F4881C4B2E9CB5CFAA82E5F10E3"/>
          </w:pPr>
          <w:r w:rsidRPr="00A51A95">
            <w:rPr>
              <w:rStyle w:val="PlaceholderText"/>
              <w:color w:val="808080" w:themeColor="background1" w:themeShade="80"/>
            </w:rPr>
            <w:t>Select Years</w:t>
          </w:r>
        </w:p>
      </w:docPartBody>
    </w:docPart>
    <w:docPart>
      <w:docPartPr>
        <w:name w:val="BC1170D18FA945F39A7D0AC7FE8238F8"/>
        <w:category>
          <w:name w:val="General"/>
          <w:gallery w:val="placeholder"/>
        </w:category>
        <w:types>
          <w:type w:val="bbPlcHdr"/>
        </w:types>
        <w:behaviors>
          <w:behavior w:val="content"/>
        </w:behaviors>
        <w:guid w:val="{DDED8D7E-0E7A-4F6A-9304-421E1DC7CF8A}"/>
      </w:docPartPr>
      <w:docPartBody>
        <w:p w:rsidR="009B32D6" w:rsidRDefault="00F077C2" w:rsidP="00F077C2">
          <w:pPr>
            <w:pStyle w:val="BC1170D18FA945F39A7D0AC7FE8238F83"/>
          </w:pPr>
          <w:r w:rsidRPr="00A51A95">
            <w:rPr>
              <w:rStyle w:val="PlaceholderText"/>
              <w:color w:val="808080" w:themeColor="background1" w:themeShade="80"/>
            </w:rPr>
            <w:t>Select Years</w:t>
          </w:r>
        </w:p>
      </w:docPartBody>
    </w:docPart>
    <w:docPart>
      <w:docPartPr>
        <w:name w:val="EF6FA3310B4A493ABB171AAB773AE49A"/>
        <w:category>
          <w:name w:val="General"/>
          <w:gallery w:val="placeholder"/>
        </w:category>
        <w:types>
          <w:type w:val="bbPlcHdr"/>
        </w:types>
        <w:behaviors>
          <w:behavior w:val="content"/>
        </w:behaviors>
        <w:guid w:val="{A6023EF0-A823-4A48-BED3-7D2AC8FD5636}"/>
      </w:docPartPr>
      <w:docPartBody>
        <w:p w:rsidR="009B32D6" w:rsidRDefault="00F077C2" w:rsidP="00F077C2">
          <w:pPr>
            <w:pStyle w:val="EF6FA3310B4A493ABB171AAB773AE49A3"/>
          </w:pPr>
          <w:r w:rsidRPr="00A51A95">
            <w:rPr>
              <w:rStyle w:val="PlaceholderText"/>
              <w:color w:val="808080" w:themeColor="background1" w:themeShade="80"/>
            </w:rPr>
            <w:t>Select Years</w:t>
          </w:r>
        </w:p>
      </w:docPartBody>
    </w:docPart>
    <w:docPart>
      <w:docPartPr>
        <w:name w:val="DF471D78977F40D8897BE9876DA8D4C8"/>
        <w:category>
          <w:name w:val="General"/>
          <w:gallery w:val="placeholder"/>
        </w:category>
        <w:types>
          <w:type w:val="bbPlcHdr"/>
        </w:types>
        <w:behaviors>
          <w:behavior w:val="content"/>
        </w:behaviors>
        <w:guid w:val="{3161CC35-BA9E-4158-A909-5855E3E28411}"/>
      </w:docPartPr>
      <w:docPartBody>
        <w:p w:rsidR="009B32D6" w:rsidRDefault="00F077C2" w:rsidP="00F077C2">
          <w:pPr>
            <w:pStyle w:val="DF471D78977F40D8897BE9876DA8D4C83"/>
          </w:pPr>
          <w:r>
            <w:rPr>
              <w:rStyle w:val="DefaultIODFormStyle"/>
              <w:rFonts w:cs="Times New Roman"/>
              <w:color w:val="808080" w:themeColor="background1" w:themeShade="80"/>
            </w:rPr>
            <w:t>Select Yes/No</w:t>
          </w:r>
        </w:p>
      </w:docPartBody>
    </w:docPart>
    <w:docPart>
      <w:docPartPr>
        <w:name w:val="877D7EF3853745129BA1F1610C7587D1"/>
        <w:category>
          <w:name w:val="General"/>
          <w:gallery w:val="placeholder"/>
        </w:category>
        <w:types>
          <w:type w:val="bbPlcHdr"/>
        </w:types>
        <w:behaviors>
          <w:behavior w:val="content"/>
        </w:behaviors>
        <w:guid w:val="{B1BFE973-160C-4047-B94C-65E898B88310}"/>
      </w:docPartPr>
      <w:docPartBody>
        <w:p w:rsidR="009B32D6" w:rsidRDefault="00F077C2" w:rsidP="00F077C2">
          <w:pPr>
            <w:pStyle w:val="877D7EF3853745129BA1F1610C7587D13"/>
          </w:pPr>
          <w:r>
            <w:rPr>
              <w:rStyle w:val="PlaceholderText"/>
            </w:rPr>
            <w:t>Enter Certification, Institution and year</w:t>
          </w:r>
        </w:p>
      </w:docPartBody>
    </w:docPart>
    <w:docPart>
      <w:docPartPr>
        <w:name w:val="B72E0395A8914D88892ACD7FE1548115"/>
        <w:category>
          <w:name w:val="General"/>
          <w:gallery w:val="placeholder"/>
        </w:category>
        <w:types>
          <w:type w:val="bbPlcHdr"/>
        </w:types>
        <w:behaviors>
          <w:behavior w:val="content"/>
        </w:behaviors>
        <w:guid w:val="{A54CFCA1-15AE-4E91-A76F-35F32F16A07A}"/>
      </w:docPartPr>
      <w:docPartBody>
        <w:p w:rsidR="009B32D6" w:rsidRDefault="00F077C2" w:rsidP="00F077C2">
          <w:pPr>
            <w:pStyle w:val="B72E0395A8914D88892ACD7FE15481153"/>
          </w:pPr>
          <w:r w:rsidRPr="00A51A95">
            <w:rPr>
              <w:rStyle w:val="PlaceholderText"/>
              <w:color w:val="808080" w:themeColor="background1" w:themeShade="80"/>
            </w:rPr>
            <w:t>Select Years</w:t>
          </w:r>
        </w:p>
      </w:docPartBody>
    </w:docPart>
    <w:docPart>
      <w:docPartPr>
        <w:name w:val="074A544CA59D40BA8F80F6045BD63AE7"/>
        <w:category>
          <w:name w:val="General"/>
          <w:gallery w:val="placeholder"/>
        </w:category>
        <w:types>
          <w:type w:val="bbPlcHdr"/>
        </w:types>
        <w:behaviors>
          <w:behavior w:val="content"/>
        </w:behaviors>
        <w:guid w:val="{8575E2F5-36CB-4B2A-9698-486822992BD2}"/>
      </w:docPartPr>
      <w:docPartBody>
        <w:p w:rsidR="00800465" w:rsidRDefault="00F077C2" w:rsidP="00F077C2">
          <w:pPr>
            <w:pStyle w:val="074A544CA59D40BA8F80F6045BD63AE73"/>
          </w:pPr>
          <w:r>
            <w:rPr>
              <w:rStyle w:val="PlaceholderText"/>
            </w:rPr>
            <w:t>Enter reference name</w:t>
          </w:r>
        </w:p>
      </w:docPartBody>
    </w:docPart>
    <w:docPart>
      <w:docPartPr>
        <w:name w:val="D3268CC320684FB793B788D645578352"/>
        <w:category>
          <w:name w:val="General"/>
          <w:gallery w:val="placeholder"/>
        </w:category>
        <w:types>
          <w:type w:val="bbPlcHdr"/>
        </w:types>
        <w:behaviors>
          <w:behavior w:val="content"/>
        </w:behaviors>
        <w:guid w:val="{04C36D44-26A0-415C-9A05-32F5C4D56FDD}"/>
      </w:docPartPr>
      <w:docPartBody>
        <w:p w:rsidR="00800465" w:rsidRDefault="00F077C2" w:rsidP="00F077C2">
          <w:pPr>
            <w:pStyle w:val="D3268CC320684FB793B788D6455783523"/>
          </w:pPr>
          <w:r>
            <w:rPr>
              <w:rStyle w:val="PlaceholderText"/>
            </w:rPr>
            <w:t>Enter company name</w:t>
          </w:r>
        </w:p>
      </w:docPartBody>
    </w:docPart>
    <w:docPart>
      <w:docPartPr>
        <w:name w:val="21B4C5D8EF994A9591EDF36C2D52BEB0"/>
        <w:category>
          <w:name w:val="General"/>
          <w:gallery w:val="placeholder"/>
        </w:category>
        <w:types>
          <w:type w:val="bbPlcHdr"/>
        </w:types>
        <w:behaviors>
          <w:behavior w:val="content"/>
        </w:behaviors>
        <w:guid w:val="{AC8906BA-5B6B-4497-A8FE-5B910A0B1221}"/>
      </w:docPartPr>
      <w:docPartBody>
        <w:p w:rsidR="00800465" w:rsidRDefault="00F077C2" w:rsidP="00F077C2">
          <w:pPr>
            <w:pStyle w:val="21B4C5D8EF994A9591EDF36C2D52BEB03"/>
          </w:pPr>
          <w:r>
            <w:rPr>
              <w:rStyle w:val="PlaceholderText"/>
            </w:rPr>
            <w:t>Enter reference phone</w:t>
          </w:r>
        </w:p>
      </w:docPartBody>
    </w:docPart>
    <w:docPart>
      <w:docPartPr>
        <w:name w:val="3252F3B26C3A4227B2A73CCFE03F64CA"/>
        <w:category>
          <w:name w:val="General"/>
          <w:gallery w:val="placeholder"/>
        </w:category>
        <w:types>
          <w:type w:val="bbPlcHdr"/>
        </w:types>
        <w:behaviors>
          <w:behavior w:val="content"/>
        </w:behaviors>
        <w:guid w:val="{DDB4BE2B-B4E9-47C4-8A3C-69FE051CC5CC}"/>
      </w:docPartPr>
      <w:docPartBody>
        <w:p w:rsidR="00800465" w:rsidRDefault="00F077C2" w:rsidP="00F077C2">
          <w:pPr>
            <w:pStyle w:val="3252F3B26C3A4227B2A73CCFE03F64CA3"/>
          </w:pPr>
          <w:r>
            <w:rPr>
              <w:rStyle w:val="PlaceholderText"/>
            </w:rPr>
            <w:t>Enter reference email</w:t>
          </w:r>
        </w:p>
      </w:docPartBody>
    </w:docPart>
    <w:docPart>
      <w:docPartPr>
        <w:name w:val="29EE6331E9664732AB0A4B25FF8B7234"/>
        <w:category>
          <w:name w:val="General"/>
          <w:gallery w:val="placeholder"/>
        </w:category>
        <w:types>
          <w:type w:val="bbPlcHdr"/>
        </w:types>
        <w:behaviors>
          <w:behavior w:val="content"/>
        </w:behaviors>
        <w:guid w:val="{683EE0B2-3D3B-46DF-8A13-81FCE589EE7B}"/>
      </w:docPartPr>
      <w:docPartBody>
        <w:p w:rsidR="00800465" w:rsidRDefault="00F077C2" w:rsidP="00F077C2">
          <w:pPr>
            <w:pStyle w:val="29EE6331E9664732AB0A4B25FF8B72343"/>
          </w:pPr>
          <w:r>
            <w:rPr>
              <w:rStyle w:val="PlaceholderText"/>
            </w:rPr>
            <w:t xml:space="preserve">Enter Reference Title </w:t>
          </w:r>
        </w:p>
      </w:docPartBody>
    </w:docPart>
    <w:docPart>
      <w:docPartPr>
        <w:name w:val="55F52A14AE3742CAAE7A786E9DC275E3"/>
        <w:category>
          <w:name w:val="General"/>
          <w:gallery w:val="placeholder"/>
        </w:category>
        <w:types>
          <w:type w:val="bbPlcHdr"/>
        </w:types>
        <w:behaviors>
          <w:behavior w:val="content"/>
        </w:behaviors>
        <w:guid w:val="{5F998068-42C2-489A-907B-AD149B9A570A}"/>
      </w:docPartPr>
      <w:docPartBody>
        <w:p w:rsidR="00800465" w:rsidRDefault="00F077C2" w:rsidP="00F077C2">
          <w:pPr>
            <w:pStyle w:val="55F52A14AE3742CAAE7A786E9DC275E3"/>
          </w:pPr>
          <w:r>
            <w:rPr>
              <w:rStyle w:val="PlaceholderText"/>
            </w:rPr>
            <w:t xml:space="preserve">Enter Reference Title </w:t>
          </w:r>
        </w:p>
      </w:docPartBody>
    </w:docPart>
    <w:docPart>
      <w:docPartPr>
        <w:name w:val="88491EBAEA3B455487FFBC6ECC3C62AB"/>
        <w:category>
          <w:name w:val="General"/>
          <w:gallery w:val="placeholder"/>
        </w:category>
        <w:types>
          <w:type w:val="bbPlcHdr"/>
        </w:types>
        <w:behaviors>
          <w:behavior w:val="content"/>
        </w:behaviors>
        <w:guid w:val="{6942DD6A-7079-492F-9D03-1D83C1E457E2}"/>
      </w:docPartPr>
      <w:docPartBody>
        <w:p w:rsidR="00800465" w:rsidRDefault="00F077C2" w:rsidP="00F077C2">
          <w:pPr>
            <w:pStyle w:val="88491EBAEA3B455487FFBC6ECC3C62AB"/>
          </w:pPr>
          <w:r>
            <w:rPr>
              <w:rStyle w:val="PlaceholderText"/>
            </w:rPr>
            <w:t xml:space="preserve">Enter Reference Title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D10DC"/>
    <w:rsid w:val="0053521B"/>
    <w:rsid w:val="00573B81"/>
    <w:rsid w:val="00586F15"/>
    <w:rsid w:val="005F4B3A"/>
    <w:rsid w:val="0066463B"/>
    <w:rsid w:val="006654F6"/>
    <w:rsid w:val="00756D36"/>
    <w:rsid w:val="0079197D"/>
    <w:rsid w:val="007A27DB"/>
    <w:rsid w:val="007D1E42"/>
    <w:rsid w:val="007E6465"/>
    <w:rsid w:val="00800465"/>
    <w:rsid w:val="00835DBD"/>
    <w:rsid w:val="00842361"/>
    <w:rsid w:val="008A562C"/>
    <w:rsid w:val="008A7207"/>
    <w:rsid w:val="00917275"/>
    <w:rsid w:val="00917725"/>
    <w:rsid w:val="00944A4E"/>
    <w:rsid w:val="00947013"/>
    <w:rsid w:val="0095208D"/>
    <w:rsid w:val="00961DAD"/>
    <w:rsid w:val="009869FD"/>
    <w:rsid w:val="009B32D6"/>
    <w:rsid w:val="009B54E4"/>
    <w:rsid w:val="00A0316F"/>
    <w:rsid w:val="00A16E7E"/>
    <w:rsid w:val="00A32BE4"/>
    <w:rsid w:val="00AB0DD1"/>
    <w:rsid w:val="00AB38A3"/>
    <w:rsid w:val="00AF6922"/>
    <w:rsid w:val="00B46B1C"/>
    <w:rsid w:val="00BC77B2"/>
    <w:rsid w:val="00C237B8"/>
    <w:rsid w:val="00C47863"/>
    <w:rsid w:val="00C606D4"/>
    <w:rsid w:val="00C95766"/>
    <w:rsid w:val="00CE21AE"/>
    <w:rsid w:val="00D450D8"/>
    <w:rsid w:val="00D802C6"/>
    <w:rsid w:val="00DF2C24"/>
    <w:rsid w:val="00E15388"/>
    <w:rsid w:val="00E25D95"/>
    <w:rsid w:val="00E80B04"/>
    <w:rsid w:val="00E87EEA"/>
    <w:rsid w:val="00E9029D"/>
    <w:rsid w:val="00EC283D"/>
    <w:rsid w:val="00EE1F1D"/>
    <w:rsid w:val="00EE4177"/>
    <w:rsid w:val="00EF4BF3"/>
    <w:rsid w:val="00F04F6A"/>
    <w:rsid w:val="00F077C2"/>
    <w:rsid w:val="00F27175"/>
    <w:rsid w:val="00F6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7C2"/>
    <w:rPr>
      <w:color w:val="808080"/>
    </w:rPr>
  </w:style>
  <w:style w:type="character" w:customStyle="1" w:styleId="DefaultIODFormStyle">
    <w:name w:val="Default IOD Form Style"/>
    <w:basedOn w:val="DefaultParagraphFont"/>
    <w:uiPriority w:val="1"/>
    <w:qFormat/>
    <w:rsid w:val="00F077C2"/>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3">
    <w:name w:val="A5582BAE1B9445ED87DBB484A0E075EF3"/>
    <w:rsid w:val="00F077C2"/>
    <w:pPr>
      <w:spacing w:before="40" w:after="40" w:line="240" w:lineRule="auto"/>
    </w:pPr>
    <w:rPr>
      <w:rFonts w:ascii="Arial" w:eastAsia="Times New Roman" w:hAnsi="Arial" w:cs="Arial"/>
      <w:sz w:val="18"/>
      <w:szCs w:val="18"/>
    </w:rPr>
  </w:style>
  <w:style w:type="paragraph" w:customStyle="1" w:styleId="F9F1A577EB69499C94D28AED324C30D23">
    <w:name w:val="F9F1A577EB69499C94D28AED324C30D23"/>
    <w:rsid w:val="00F077C2"/>
    <w:pPr>
      <w:spacing w:before="40" w:after="40" w:line="240" w:lineRule="auto"/>
    </w:pPr>
    <w:rPr>
      <w:rFonts w:ascii="Arial" w:eastAsia="Times New Roman" w:hAnsi="Arial" w:cs="Arial"/>
      <w:sz w:val="18"/>
      <w:szCs w:val="18"/>
    </w:rPr>
  </w:style>
  <w:style w:type="paragraph" w:customStyle="1" w:styleId="1E4871B302CD46EDACC3E4C2AD0191EF3">
    <w:name w:val="1E4871B302CD46EDACC3E4C2AD0191EF3"/>
    <w:rsid w:val="00F077C2"/>
    <w:pPr>
      <w:spacing w:before="40" w:after="40" w:line="240" w:lineRule="auto"/>
    </w:pPr>
    <w:rPr>
      <w:rFonts w:ascii="Arial" w:eastAsia="Times New Roman" w:hAnsi="Arial" w:cs="Arial"/>
      <w:sz w:val="18"/>
      <w:szCs w:val="18"/>
    </w:rPr>
  </w:style>
  <w:style w:type="paragraph" w:customStyle="1" w:styleId="E08C57DE01424EF48A2DBB05A06B3C023">
    <w:name w:val="E08C57DE01424EF48A2DBB05A06B3C023"/>
    <w:rsid w:val="00F077C2"/>
    <w:pPr>
      <w:spacing w:before="40" w:after="40" w:line="240" w:lineRule="auto"/>
    </w:pPr>
    <w:rPr>
      <w:rFonts w:ascii="Arial" w:eastAsia="Times New Roman" w:hAnsi="Arial" w:cs="Arial"/>
      <w:sz w:val="18"/>
      <w:szCs w:val="18"/>
    </w:rPr>
  </w:style>
  <w:style w:type="paragraph" w:customStyle="1" w:styleId="C2F2B6362FF64A118B73F3866AFB70E13">
    <w:name w:val="C2F2B6362FF64A118B73F3866AFB70E13"/>
    <w:rsid w:val="00F077C2"/>
    <w:pPr>
      <w:spacing w:before="40" w:after="40" w:line="240" w:lineRule="auto"/>
    </w:pPr>
    <w:rPr>
      <w:rFonts w:ascii="Arial" w:eastAsia="Times New Roman" w:hAnsi="Arial" w:cs="Arial"/>
      <w:sz w:val="18"/>
      <w:szCs w:val="18"/>
    </w:rPr>
  </w:style>
  <w:style w:type="paragraph" w:customStyle="1" w:styleId="AD0C0669352044C8AE0ACAE3424B7F5C3">
    <w:name w:val="AD0C0669352044C8AE0ACAE3424B7F5C3"/>
    <w:rsid w:val="00F077C2"/>
    <w:pPr>
      <w:spacing w:before="40" w:after="40" w:line="240" w:lineRule="auto"/>
    </w:pPr>
    <w:rPr>
      <w:rFonts w:ascii="Arial" w:eastAsia="Times New Roman" w:hAnsi="Arial" w:cs="Arial"/>
      <w:sz w:val="18"/>
      <w:szCs w:val="18"/>
    </w:rPr>
  </w:style>
  <w:style w:type="paragraph" w:customStyle="1" w:styleId="07FE8C02D3C744E681280381875246EB3">
    <w:name w:val="07FE8C02D3C744E681280381875246EB3"/>
    <w:rsid w:val="00F077C2"/>
    <w:pPr>
      <w:spacing w:before="40" w:after="40" w:line="240" w:lineRule="auto"/>
    </w:pPr>
    <w:rPr>
      <w:rFonts w:ascii="Arial" w:eastAsia="Times New Roman" w:hAnsi="Arial" w:cs="Arial"/>
      <w:sz w:val="18"/>
      <w:szCs w:val="18"/>
    </w:rPr>
  </w:style>
  <w:style w:type="paragraph" w:customStyle="1" w:styleId="8F24519F76C1468793EE08950CEAAE563">
    <w:name w:val="8F24519F76C1468793EE08950CEAAE563"/>
    <w:rsid w:val="00F077C2"/>
    <w:pPr>
      <w:spacing w:before="40" w:after="40" w:line="240" w:lineRule="auto"/>
    </w:pPr>
    <w:rPr>
      <w:rFonts w:ascii="Arial" w:eastAsia="Times New Roman" w:hAnsi="Arial" w:cs="Arial"/>
      <w:sz w:val="18"/>
      <w:szCs w:val="18"/>
    </w:rPr>
  </w:style>
  <w:style w:type="paragraph" w:customStyle="1" w:styleId="81B83836B87A4635A8CD084F97F56FE23">
    <w:name w:val="81B83836B87A4635A8CD084F97F56FE23"/>
    <w:rsid w:val="00F077C2"/>
    <w:pPr>
      <w:spacing w:before="40" w:after="40" w:line="240" w:lineRule="auto"/>
    </w:pPr>
    <w:rPr>
      <w:rFonts w:ascii="Arial" w:eastAsia="Times New Roman" w:hAnsi="Arial" w:cs="Arial"/>
      <w:sz w:val="18"/>
      <w:szCs w:val="18"/>
    </w:rPr>
  </w:style>
  <w:style w:type="paragraph" w:customStyle="1" w:styleId="80302733F97E4390AC8D5FEB1CF6689D3">
    <w:name w:val="80302733F97E4390AC8D5FEB1CF6689D3"/>
    <w:rsid w:val="00F077C2"/>
    <w:pPr>
      <w:spacing w:before="40" w:after="40" w:line="240" w:lineRule="auto"/>
    </w:pPr>
    <w:rPr>
      <w:rFonts w:ascii="Arial" w:eastAsia="Times New Roman" w:hAnsi="Arial" w:cs="Arial"/>
      <w:sz w:val="18"/>
      <w:szCs w:val="18"/>
    </w:rPr>
  </w:style>
  <w:style w:type="paragraph" w:customStyle="1" w:styleId="07CC6141A17A46E4AFBED056E796B0F23">
    <w:name w:val="07CC6141A17A46E4AFBED056E796B0F23"/>
    <w:rsid w:val="00F077C2"/>
    <w:pPr>
      <w:spacing w:before="40" w:after="40" w:line="240" w:lineRule="auto"/>
    </w:pPr>
    <w:rPr>
      <w:rFonts w:ascii="Arial" w:eastAsia="Times New Roman" w:hAnsi="Arial" w:cs="Arial"/>
      <w:sz w:val="18"/>
      <w:szCs w:val="18"/>
    </w:rPr>
  </w:style>
  <w:style w:type="paragraph" w:customStyle="1" w:styleId="D4E2FD2EDDC14AD3AB0192AAEC8BDE9F3">
    <w:name w:val="D4E2FD2EDDC14AD3AB0192AAEC8BDE9F3"/>
    <w:rsid w:val="00F077C2"/>
    <w:pPr>
      <w:spacing w:before="40" w:after="40" w:line="240" w:lineRule="auto"/>
    </w:pPr>
    <w:rPr>
      <w:rFonts w:ascii="Arial" w:eastAsia="Times New Roman" w:hAnsi="Arial" w:cs="Arial"/>
      <w:sz w:val="18"/>
      <w:szCs w:val="18"/>
    </w:rPr>
  </w:style>
  <w:style w:type="paragraph" w:customStyle="1" w:styleId="5394BAE77AB84F76B6BA840F8979C0C43">
    <w:name w:val="5394BAE77AB84F76B6BA840F8979C0C43"/>
    <w:rsid w:val="00F077C2"/>
    <w:pPr>
      <w:spacing w:before="40" w:after="40" w:line="240" w:lineRule="auto"/>
    </w:pPr>
    <w:rPr>
      <w:rFonts w:ascii="Arial" w:eastAsia="Times New Roman" w:hAnsi="Arial" w:cs="Arial"/>
      <w:sz w:val="18"/>
      <w:szCs w:val="18"/>
    </w:rPr>
  </w:style>
  <w:style w:type="paragraph" w:customStyle="1" w:styleId="640275714CA84811ADE50F85589203D33">
    <w:name w:val="640275714CA84811ADE50F85589203D33"/>
    <w:rsid w:val="00F077C2"/>
    <w:pPr>
      <w:spacing w:before="40" w:after="40" w:line="240" w:lineRule="auto"/>
    </w:pPr>
    <w:rPr>
      <w:rFonts w:ascii="Arial" w:eastAsia="Times New Roman" w:hAnsi="Arial" w:cs="Arial"/>
      <w:sz w:val="18"/>
      <w:szCs w:val="18"/>
    </w:rPr>
  </w:style>
  <w:style w:type="paragraph" w:customStyle="1" w:styleId="E8841747B8F44937BDA136C6B51EFFA23">
    <w:name w:val="E8841747B8F44937BDA136C6B51EFFA23"/>
    <w:rsid w:val="00F077C2"/>
    <w:pPr>
      <w:spacing w:before="40" w:after="40" w:line="240" w:lineRule="auto"/>
    </w:pPr>
    <w:rPr>
      <w:rFonts w:ascii="Arial" w:eastAsia="Times New Roman" w:hAnsi="Arial" w:cs="Arial"/>
      <w:sz w:val="18"/>
      <w:szCs w:val="18"/>
    </w:rPr>
  </w:style>
  <w:style w:type="paragraph" w:customStyle="1" w:styleId="D33B905678D3433B9F7A2337535BBBD43">
    <w:name w:val="D33B905678D3433B9F7A2337535BBBD43"/>
    <w:rsid w:val="00F077C2"/>
    <w:pPr>
      <w:spacing w:before="40" w:after="40" w:line="240" w:lineRule="auto"/>
    </w:pPr>
    <w:rPr>
      <w:rFonts w:ascii="Arial" w:eastAsia="Times New Roman" w:hAnsi="Arial" w:cs="Arial"/>
      <w:sz w:val="18"/>
      <w:szCs w:val="18"/>
    </w:rPr>
  </w:style>
  <w:style w:type="paragraph" w:customStyle="1" w:styleId="6959D620AB2C4D74B96E35586624FCC93">
    <w:name w:val="6959D620AB2C4D74B96E35586624FCC93"/>
    <w:rsid w:val="00F077C2"/>
    <w:pPr>
      <w:spacing w:before="40" w:after="40" w:line="240" w:lineRule="auto"/>
    </w:pPr>
    <w:rPr>
      <w:rFonts w:ascii="Arial" w:eastAsia="Times New Roman" w:hAnsi="Arial" w:cs="Arial"/>
      <w:sz w:val="18"/>
      <w:szCs w:val="18"/>
    </w:rPr>
  </w:style>
  <w:style w:type="paragraph" w:customStyle="1" w:styleId="2AF05D12751840999D90AD4ED69CAA423">
    <w:name w:val="2AF05D12751840999D90AD4ED69CAA423"/>
    <w:rsid w:val="00F077C2"/>
    <w:pPr>
      <w:spacing w:before="40" w:after="40" w:line="240" w:lineRule="auto"/>
    </w:pPr>
    <w:rPr>
      <w:rFonts w:ascii="Arial" w:eastAsia="Times New Roman" w:hAnsi="Arial" w:cs="Arial"/>
      <w:sz w:val="18"/>
      <w:szCs w:val="18"/>
    </w:rPr>
  </w:style>
  <w:style w:type="paragraph" w:customStyle="1" w:styleId="EE550BE9CD5D47BB89330E663D402FDF3">
    <w:name w:val="EE550BE9CD5D47BB89330E663D402FDF3"/>
    <w:rsid w:val="00F077C2"/>
    <w:pPr>
      <w:spacing w:before="40" w:after="40" w:line="240" w:lineRule="auto"/>
    </w:pPr>
    <w:rPr>
      <w:rFonts w:ascii="Arial" w:eastAsia="Times New Roman" w:hAnsi="Arial" w:cs="Arial"/>
      <w:sz w:val="18"/>
      <w:szCs w:val="18"/>
    </w:rPr>
  </w:style>
  <w:style w:type="paragraph" w:customStyle="1" w:styleId="0C41337EC0A04E19BA1E48D71CBC5DBE3">
    <w:name w:val="0C41337EC0A04E19BA1E48D71CBC5DBE3"/>
    <w:rsid w:val="00F077C2"/>
    <w:pPr>
      <w:spacing w:before="40" w:after="40" w:line="240" w:lineRule="auto"/>
    </w:pPr>
    <w:rPr>
      <w:rFonts w:ascii="Arial" w:eastAsia="Times New Roman" w:hAnsi="Arial" w:cs="Arial"/>
      <w:sz w:val="18"/>
      <w:szCs w:val="18"/>
    </w:rPr>
  </w:style>
  <w:style w:type="paragraph" w:customStyle="1" w:styleId="7063987C3F194706BD9511759DEAFD923">
    <w:name w:val="7063987C3F194706BD9511759DEAFD923"/>
    <w:rsid w:val="00F077C2"/>
    <w:pPr>
      <w:spacing w:before="40" w:after="40" w:line="240" w:lineRule="auto"/>
    </w:pPr>
    <w:rPr>
      <w:rFonts w:ascii="Arial" w:eastAsia="Times New Roman" w:hAnsi="Arial" w:cs="Arial"/>
      <w:sz w:val="18"/>
      <w:szCs w:val="18"/>
    </w:rPr>
  </w:style>
  <w:style w:type="paragraph" w:customStyle="1" w:styleId="F918C8F4881C4B2E9CB5CFAA82E5F10E3">
    <w:name w:val="F918C8F4881C4B2E9CB5CFAA82E5F10E3"/>
    <w:rsid w:val="00F077C2"/>
    <w:pPr>
      <w:spacing w:before="40" w:after="40" w:line="240" w:lineRule="auto"/>
    </w:pPr>
    <w:rPr>
      <w:rFonts w:ascii="Arial" w:eastAsia="Times New Roman" w:hAnsi="Arial" w:cs="Arial"/>
      <w:sz w:val="18"/>
      <w:szCs w:val="18"/>
    </w:rPr>
  </w:style>
  <w:style w:type="paragraph" w:customStyle="1" w:styleId="BC1170D18FA945F39A7D0AC7FE8238F83">
    <w:name w:val="BC1170D18FA945F39A7D0AC7FE8238F83"/>
    <w:rsid w:val="00F077C2"/>
    <w:pPr>
      <w:spacing w:before="40" w:after="40" w:line="240" w:lineRule="auto"/>
    </w:pPr>
    <w:rPr>
      <w:rFonts w:ascii="Arial" w:eastAsia="Times New Roman" w:hAnsi="Arial" w:cs="Arial"/>
      <w:sz w:val="18"/>
      <w:szCs w:val="18"/>
    </w:rPr>
  </w:style>
  <w:style w:type="paragraph" w:customStyle="1" w:styleId="EF6FA3310B4A493ABB171AAB773AE49A3">
    <w:name w:val="EF6FA3310B4A493ABB171AAB773AE49A3"/>
    <w:rsid w:val="00F077C2"/>
    <w:pPr>
      <w:spacing w:before="40" w:after="40" w:line="240" w:lineRule="auto"/>
    </w:pPr>
    <w:rPr>
      <w:rFonts w:ascii="Arial" w:eastAsia="Times New Roman" w:hAnsi="Arial" w:cs="Arial"/>
      <w:sz w:val="18"/>
      <w:szCs w:val="18"/>
    </w:rPr>
  </w:style>
  <w:style w:type="paragraph" w:customStyle="1" w:styleId="B72E0395A8914D88892ACD7FE15481153">
    <w:name w:val="B72E0395A8914D88892ACD7FE15481153"/>
    <w:rsid w:val="00F077C2"/>
    <w:pPr>
      <w:spacing w:before="40" w:after="40" w:line="240" w:lineRule="auto"/>
    </w:pPr>
    <w:rPr>
      <w:rFonts w:ascii="Arial" w:eastAsia="Times New Roman" w:hAnsi="Arial" w:cs="Arial"/>
      <w:sz w:val="18"/>
      <w:szCs w:val="18"/>
    </w:rPr>
  </w:style>
  <w:style w:type="paragraph" w:customStyle="1" w:styleId="DF471D78977F40D8897BE9876DA8D4C83">
    <w:name w:val="DF471D78977F40D8897BE9876DA8D4C83"/>
    <w:rsid w:val="00F077C2"/>
    <w:pPr>
      <w:spacing w:before="40" w:after="40" w:line="240" w:lineRule="auto"/>
    </w:pPr>
    <w:rPr>
      <w:rFonts w:ascii="Arial" w:eastAsia="Times New Roman" w:hAnsi="Arial" w:cs="Arial"/>
      <w:sz w:val="18"/>
      <w:szCs w:val="18"/>
    </w:rPr>
  </w:style>
  <w:style w:type="paragraph" w:customStyle="1" w:styleId="877D7EF3853745129BA1F1610C7587D13">
    <w:name w:val="877D7EF3853745129BA1F1610C7587D13"/>
    <w:rsid w:val="00F077C2"/>
    <w:pPr>
      <w:spacing w:before="40" w:after="40" w:line="240" w:lineRule="auto"/>
    </w:pPr>
    <w:rPr>
      <w:rFonts w:ascii="Arial" w:eastAsia="Times New Roman" w:hAnsi="Arial" w:cs="Arial"/>
      <w:sz w:val="18"/>
      <w:szCs w:val="18"/>
    </w:rPr>
  </w:style>
  <w:style w:type="paragraph" w:customStyle="1" w:styleId="A92235D360684A27B9F9157DEDD627B93">
    <w:name w:val="A92235D360684A27B9F9157DEDD627B93"/>
    <w:rsid w:val="00F077C2"/>
    <w:pPr>
      <w:spacing w:before="40" w:after="40" w:line="240" w:lineRule="auto"/>
    </w:pPr>
    <w:rPr>
      <w:rFonts w:ascii="Arial" w:eastAsia="Times New Roman" w:hAnsi="Arial" w:cs="Arial"/>
      <w:sz w:val="18"/>
      <w:szCs w:val="18"/>
    </w:rPr>
  </w:style>
  <w:style w:type="paragraph" w:customStyle="1" w:styleId="93BA3AA1FD0C47C9AA387062AB1187133">
    <w:name w:val="93BA3AA1FD0C47C9AA387062AB1187133"/>
    <w:rsid w:val="00F077C2"/>
    <w:pPr>
      <w:spacing w:after="0" w:line="240" w:lineRule="auto"/>
    </w:pPr>
    <w:rPr>
      <w:rFonts w:ascii="Arial" w:eastAsia="Times New Roman" w:hAnsi="Arial" w:cs="Times New Roman"/>
      <w:sz w:val="20"/>
      <w:szCs w:val="24"/>
    </w:rPr>
  </w:style>
  <w:style w:type="paragraph" w:customStyle="1" w:styleId="DD28143AA3BE4B1ABD4F2784908D2AFC3">
    <w:name w:val="DD28143AA3BE4B1ABD4F2784908D2AFC3"/>
    <w:rsid w:val="00F077C2"/>
    <w:pPr>
      <w:spacing w:after="0" w:line="240" w:lineRule="auto"/>
    </w:pPr>
    <w:rPr>
      <w:rFonts w:ascii="Arial" w:eastAsia="Times New Roman" w:hAnsi="Arial" w:cs="Times New Roman"/>
      <w:sz w:val="20"/>
      <w:szCs w:val="24"/>
    </w:rPr>
  </w:style>
  <w:style w:type="paragraph" w:customStyle="1" w:styleId="A8E2B5DCDFF24E44B1F4E12A03075B073">
    <w:name w:val="A8E2B5DCDFF24E44B1F4E12A03075B073"/>
    <w:rsid w:val="00F077C2"/>
    <w:pPr>
      <w:spacing w:after="0" w:line="240" w:lineRule="auto"/>
    </w:pPr>
    <w:rPr>
      <w:rFonts w:ascii="Arial" w:eastAsia="Times New Roman" w:hAnsi="Arial" w:cs="Times New Roman"/>
      <w:sz w:val="20"/>
      <w:szCs w:val="24"/>
    </w:rPr>
  </w:style>
  <w:style w:type="paragraph" w:customStyle="1" w:styleId="219AC5F98BE44774BD7F5BFCBA4676003">
    <w:name w:val="219AC5F98BE44774BD7F5BFCBA4676003"/>
    <w:rsid w:val="00F077C2"/>
    <w:pPr>
      <w:spacing w:after="0" w:line="240" w:lineRule="auto"/>
    </w:pPr>
    <w:rPr>
      <w:rFonts w:ascii="Arial" w:eastAsia="Times New Roman" w:hAnsi="Arial" w:cs="Times New Roman"/>
      <w:sz w:val="20"/>
      <w:szCs w:val="24"/>
    </w:rPr>
  </w:style>
  <w:style w:type="paragraph" w:customStyle="1" w:styleId="80A0AAE839A646328D99A0AF3C7929AB3">
    <w:name w:val="80A0AAE839A646328D99A0AF3C7929AB3"/>
    <w:rsid w:val="00F077C2"/>
    <w:pPr>
      <w:spacing w:after="0" w:line="240" w:lineRule="auto"/>
    </w:pPr>
    <w:rPr>
      <w:rFonts w:ascii="Arial" w:eastAsia="Times New Roman" w:hAnsi="Arial" w:cs="Times New Roman"/>
      <w:sz w:val="20"/>
      <w:szCs w:val="24"/>
    </w:rPr>
  </w:style>
  <w:style w:type="paragraph" w:customStyle="1" w:styleId="2E780AA1226F433BBEC4D0F1041213083">
    <w:name w:val="2E780AA1226F433BBEC4D0F1041213083"/>
    <w:rsid w:val="00F077C2"/>
    <w:pPr>
      <w:spacing w:after="0" w:line="240" w:lineRule="auto"/>
    </w:pPr>
    <w:rPr>
      <w:rFonts w:ascii="Arial" w:eastAsia="Times New Roman" w:hAnsi="Arial" w:cs="Times New Roman"/>
      <w:sz w:val="20"/>
      <w:szCs w:val="24"/>
    </w:rPr>
  </w:style>
  <w:style w:type="paragraph" w:customStyle="1" w:styleId="79A2AB4DADEE4EDA879F4EB53ACB62DE3">
    <w:name w:val="79A2AB4DADEE4EDA879F4EB53ACB62DE3"/>
    <w:rsid w:val="00F077C2"/>
    <w:pPr>
      <w:spacing w:after="0" w:line="240" w:lineRule="auto"/>
    </w:pPr>
    <w:rPr>
      <w:rFonts w:ascii="Arial" w:eastAsia="Times New Roman" w:hAnsi="Arial" w:cs="Times New Roman"/>
      <w:sz w:val="20"/>
      <w:szCs w:val="24"/>
    </w:rPr>
  </w:style>
  <w:style w:type="paragraph" w:customStyle="1" w:styleId="39187C191D6B404EA360FEEABA1090483">
    <w:name w:val="39187C191D6B404EA360FEEABA1090483"/>
    <w:rsid w:val="00F077C2"/>
    <w:pPr>
      <w:spacing w:before="20" w:after="60" w:line="240" w:lineRule="auto"/>
    </w:pPr>
    <w:rPr>
      <w:rFonts w:ascii="Arial" w:eastAsia="Times New Roman" w:hAnsi="Arial" w:cs="Times New Roman"/>
      <w:sz w:val="18"/>
      <w:szCs w:val="24"/>
    </w:rPr>
  </w:style>
  <w:style w:type="paragraph" w:customStyle="1" w:styleId="6B38895AFFD74673941BEEA4E9FB6F253">
    <w:name w:val="6B38895AFFD74673941BEEA4E9FB6F253"/>
    <w:rsid w:val="00F077C2"/>
    <w:pPr>
      <w:spacing w:before="20" w:after="60" w:line="240" w:lineRule="auto"/>
    </w:pPr>
    <w:rPr>
      <w:rFonts w:ascii="Arial" w:eastAsia="Times New Roman" w:hAnsi="Arial" w:cs="Times New Roman"/>
      <w:sz w:val="18"/>
      <w:szCs w:val="24"/>
    </w:rPr>
  </w:style>
  <w:style w:type="paragraph" w:customStyle="1" w:styleId="15867A7D81584BD1AA0DA69F7479048D3">
    <w:name w:val="15867A7D81584BD1AA0DA69F7479048D3"/>
    <w:rsid w:val="00F077C2"/>
    <w:pPr>
      <w:spacing w:after="0" w:line="240" w:lineRule="auto"/>
    </w:pPr>
    <w:rPr>
      <w:rFonts w:ascii="Arial" w:eastAsia="Times New Roman" w:hAnsi="Arial" w:cs="Times New Roman"/>
      <w:sz w:val="20"/>
      <w:szCs w:val="24"/>
    </w:rPr>
  </w:style>
  <w:style w:type="paragraph" w:customStyle="1" w:styleId="B1C4753D849045D2AD58A6CC42148C273">
    <w:name w:val="B1C4753D849045D2AD58A6CC42148C273"/>
    <w:rsid w:val="00F077C2"/>
    <w:pPr>
      <w:spacing w:after="0" w:line="240" w:lineRule="auto"/>
    </w:pPr>
    <w:rPr>
      <w:rFonts w:ascii="Arial" w:eastAsia="Times New Roman" w:hAnsi="Arial" w:cs="Times New Roman"/>
      <w:sz w:val="20"/>
      <w:szCs w:val="24"/>
    </w:rPr>
  </w:style>
  <w:style w:type="paragraph" w:customStyle="1" w:styleId="1CB24723060746A39A97E196D840D5093">
    <w:name w:val="1CB24723060746A39A97E196D840D5093"/>
    <w:rsid w:val="00F077C2"/>
    <w:pPr>
      <w:spacing w:after="0" w:line="240" w:lineRule="auto"/>
    </w:pPr>
    <w:rPr>
      <w:rFonts w:ascii="Arial" w:eastAsia="Times New Roman" w:hAnsi="Arial" w:cs="Times New Roman"/>
      <w:sz w:val="20"/>
      <w:szCs w:val="24"/>
    </w:rPr>
  </w:style>
  <w:style w:type="paragraph" w:customStyle="1" w:styleId="6511D39E921A460C83E01811A548FEFA3">
    <w:name w:val="6511D39E921A460C83E01811A548FEFA3"/>
    <w:rsid w:val="00F077C2"/>
    <w:pPr>
      <w:spacing w:before="20" w:after="60" w:line="240" w:lineRule="auto"/>
    </w:pPr>
    <w:rPr>
      <w:rFonts w:ascii="Arial" w:eastAsia="Times New Roman" w:hAnsi="Arial" w:cs="Times New Roman"/>
      <w:sz w:val="18"/>
      <w:szCs w:val="24"/>
    </w:rPr>
  </w:style>
  <w:style w:type="paragraph" w:customStyle="1" w:styleId="779BD6D1889E4D3AA184821EF8F1AB623">
    <w:name w:val="779BD6D1889E4D3AA184821EF8F1AB623"/>
    <w:rsid w:val="00F077C2"/>
    <w:pPr>
      <w:spacing w:after="0" w:line="240" w:lineRule="auto"/>
    </w:pPr>
    <w:rPr>
      <w:rFonts w:ascii="Arial" w:eastAsia="Times New Roman" w:hAnsi="Arial" w:cs="Times New Roman"/>
      <w:sz w:val="20"/>
      <w:szCs w:val="24"/>
    </w:rPr>
  </w:style>
  <w:style w:type="paragraph" w:customStyle="1" w:styleId="605B0A6747D64002ACF8C4FB810B23373">
    <w:name w:val="605B0A6747D64002ACF8C4FB810B23373"/>
    <w:rsid w:val="00F077C2"/>
    <w:pPr>
      <w:spacing w:after="0" w:line="240" w:lineRule="auto"/>
    </w:pPr>
    <w:rPr>
      <w:rFonts w:ascii="Arial" w:eastAsia="Times New Roman" w:hAnsi="Arial" w:cs="Times New Roman"/>
      <w:sz w:val="20"/>
      <w:szCs w:val="24"/>
    </w:rPr>
  </w:style>
  <w:style w:type="paragraph" w:customStyle="1" w:styleId="F410F3772189442A869E08098F4BDF4B3">
    <w:name w:val="F410F3772189442A869E08098F4BDF4B3"/>
    <w:rsid w:val="00F077C2"/>
    <w:pPr>
      <w:spacing w:after="0" w:line="240" w:lineRule="auto"/>
    </w:pPr>
    <w:rPr>
      <w:rFonts w:ascii="Arial" w:eastAsia="Times New Roman" w:hAnsi="Arial" w:cs="Times New Roman"/>
      <w:sz w:val="20"/>
      <w:szCs w:val="24"/>
    </w:rPr>
  </w:style>
  <w:style w:type="paragraph" w:customStyle="1" w:styleId="72F31CEF4F0F4AA38BCA95440B23B7D83">
    <w:name w:val="72F31CEF4F0F4AA38BCA95440B23B7D83"/>
    <w:rsid w:val="00F077C2"/>
    <w:pPr>
      <w:spacing w:after="0" w:line="240" w:lineRule="auto"/>
      <w:ind w:left="720"/>
      <w:contextualSpacing/>
    </w:pPr>
    <w:rPr>
      <w:rFonts w:ascii="Arial" w:eastAsia="Times New Roman" w:hAnsi="Arial" w:cs="Times New Roman"/>
      <w:sz w:val="20"/>
      <w:szCs w:val="24"/>
    </w:rPr>
  </w:style>
  <w:style w:type="paragraph" w:customStyle="1" w:styleId="1B87C100CC214A9B87384C7A97293F863">
    <w:name w:val="1B87C100CC214A9B87384C7A97293F863"/>
    <w:rsid w:val="00F077C2"/>
    <w:pPr>
      <w:spacing w:after="0" w:line="240" w:lineRule="auto"/>
      <w:ind w:left="720"/>
      <w:contextualSpacing/>
    </w:pPr>
    <w:rPr>
      <w:rFonts w:ascii="Arial" w:eastAsia="Times New Roman" w:hAnsi="Arial" w:cs="Times New Roman"/>
      <w:sz w:val="20"/>
      <w:szCs w:val="24"/>
    </w:rPr>
  </w:style>
  <w:style w:type="paragraph" w:customStyle="1" w:styleId="2071E507C2F5470D93A14940A890F2563">
    <w:name w:val="2071E507C2F5470D93A14940A890F2563"/>
    <w:rsid w:val="00F077C2"/>
    <w:pPr>
      <w:spacing w:after="0" w:line="240" w:lineRule="auto"/>
      <w:ind w:left="720"/>
      <w:contextualSpacing/>
    </w:pPr>
    <w:rPr>
      <w:rFonts w:ascii="Arial" w:eastAsia="Times New Roman" w:hAnsi="Arial" w:cs="Times New Roman"/>
      <w:sz w:val="20"/>
      <w:szCs w:val="24"/>
    </w:rPr>
  </w:style>
  <w:style w:type="paragraph" w:customStyle="1" w:styleId="13967F6D6CD849D4AB41FCED6616E2EC3">
    <w:name w:val="13967F6D6CD849D4AB41FCED6616E2EC3"/>
    <w:rsid w:val="00F077C2"/>
    <w:pPr>
      <w:spacing w:after="0" w:line="240" w:lineRule="auto"/>
      <w:ind w:left="720"/>
      <w:contextualSpacing/>
    </w:pPr>
    <w:rPr>
      <w:rFonts w:ascii="Arial" w:eastAsia="Times New Roman" w:hAnsi="Arial" w:cs="Times New Roman"/>
      <w:sz w:val="20"/>
      <w:szCs w:val="24"/>
    </w:rPr>
  </w:style>
  <w:style w:type="paragraph" w:customStyle="1" w:styleId="1D24C10ACEA7484CB0A727DF62F213933">
    <w:name w:val="1D24C10ACEA7484CB0A727DF62F213933"/>
    <w:rsid w:val="00F077C2"/>
    <w:pPr>
      <w:spacing w:after="0" w:line="240" w:lineRule="auto"/>
    </w:pPr>
    <w:rPr>
      <w:rFonts w:ascii="Arial" w:eastAsia="Times New Roman" w:hAnsi="Arial" w:cs="Times New Roman"/>
      <w:sz w:val="20"/>
      <w:szCs w:val="24"/>
    </w:rPr>
  </w:style>
  <w:style w:type="paragraph" w:customStyle="1" w:styleId="D4994F54CBE04CF6B5BD0C63743803883">
    <w:name w:val="D4994F54CBE04CF6B5BD0C63743803883"/>
    <w:rsid w:val="00F077C2"/>
    <w:pPr>
      <w:spacing w:after="0" w:line="240" w:lineRule="auto"/>
      <w:ind w:left="720"/>
      <w:contextualSpacing/>
    </w:pPr>
    <w:rPr>
      <w:rFonts w:ascii="Arial" w:eastAsia="Times New Roman" w:hAnsi="Arial" w:cs="Times New Roman"/>
      <w:sz w:val="20"/>
      <w:szCs w:val="24"/>
    </w:rPr>
  </w:style>
  <w:style w:type="paragraph" w:customStyle="1" w:styleId="98C17EBF6CCA4D6FBE0C13907E235EC73">
    <w:name w:val="98C17EBF6CCA4D6FBE0C13907E235EC73"/>
    <w:rsid w:val="00F077C2"/>
    <w:pPr>
      <w:spacing w:after="0" w:line="240" w:lineRule="auto"/>
    </w:pPr>
    <w:rPr>
      <w:rFonts w:ascii="Arial" w:eastAsia="Times New Roman" w:hAnsi="Arial" w:cs="Times New Roman"/>
      <w:sz w:val="20"/>
      <w:szCs w:val="24"/>
    </w:rPr>
  </w:style>
  <w:style w:type="paragraph" w:customStyle="1" w:styleId="43515ABC72754AB886C0EFB248D29D7B3">
    <w:name w:val="43515ABC72754AB886C0EFB248D29D7B3"/>
    <w:rsid w:val="00F077C2"/>
    <w:pPr>
      <w:spacing w:after="0" w:line="240" w:lineRule="auto"/>
    </w:pPr>
    <w:rPr>
      <w:rFonts w:ascii="Arial" w:eastAsia="Times New Roman" w:hAnsi="Arial" w:cs="Times New Roman"/>
      <w:sz w:val="20"/>
      <w:szCs w:val="24"/>
    </w:rPr>
  </w:style>
  <w:style w:type="paragraph" w:customStyle="1" w:styleId="08BFE3EF4643480A9BB32F83C8DE4D103">
    <w:name w:val="08BFE3EF4643480A9BB32F83C8DE4D103"/>
    <w:rsid w:val="00F077C2"/>
    <w:pPr>
      <w:spacing w:after="0" w:line="240" w:lineRule="auto"/>
    </w:pPr>
    <w:rPr>
      <w:rFonts w:ascii="Arial" w:eastAsia="Times New Roman" w:hAnsi="Arial" w:cs="Times New Roman"/>
      <w:sz w:val="20"/>
      <w:szCs w:val="24"/>
    </w:rPr>
  </w:style>
  <w:style w:type="paragraph" w:customStyle="1" w:styleId="82ED86F97EAE4CAFA12877BDD4E093813">
    <w:name w:val="82ED86F97EAE4CAFA12877BDD4E093813"/>
    <w:rsid w:val="00F077C2"/>
    <w:pPr>
      <w:spacing w:after="0" w:line="240" w:lineRule="auto"/>
    </w:pPr>
    <w:rPr>
      <w:rFonts w:ascii="Arial" w:eastAsia="Times New Roman" w:hAnsi="Arial" w:cs="Times New Roman"/>
      <w:sz w:val="20"/>
      <w:szCs w:val="24"/>
    </w:rPr>
  </w:style>
  <w:style w:type="paragraph" w:customStyle="1" w:styleId="0D7C0D0B15474504B007C16DB098E15B3">
    <w:name w:val="0D7C0D0B15474504B007C16DB098E15B3"/>
    <w:rsid w:val="00F077C2"/>
    <w:pPr>
      <w:spacing w:after="0" w:line="240" w:lineRule="auto"/>
    </w:pPr>
    <w:rPr>
      <w:rFonts w:ascii="Arial" w:eastAsia="Times New Roman" w:hAnsi="Arial" w:cs="Times New Roman"/>
      <w:sz w:val="20"/>
      <w:szCs w:val="24"/>
    </w:rPr>
  </w:style>
  <w:style w:type="paragraph" w:customStyle="1" w:styleId="D95A306369CF40EA8E6EECAC6E8F381D3">
    <w:name w:val="D95A306369CF40EA8E6EECAC6E8F381D3"/>
    <w:rsid w:val="00F077C2"/>
    <w:pPr>
      <w:spacing w:after="0" w:line="240" w:lineRule="auto"/>
    </w:pPr>
    <w:rPr>
      <w:rFonts w:ascii="Arial" w:eastAsia="Times New Roman" w:hAnsi="Arial" w:cs="Times New Roman"/>
      <w:sz w:val="20"/>
      <w:szCs w:val="24"/>
    </w:rPr>
  </w:style>
  <w:style w:type="paragraph" w:customStyle="1" w:styleId="046E49BE586F4286A71F01732001398E3">
    <w:name w:val="046E49BE586F4286A71F01732001398E3"/>
    <w:rsid w:val="00F077C2"/>
    <w:pPr>
      <w:spacing w:after="0" w:line="240" w:lineRule="auto"/>
    </w:pPr>
    <w:rPr>
      <w:rFonts w:ascii="Arial" w:eastAsia="Times New Roman" w:hAnsi="Arial" w:cs="Times New Roman"/>
      <w:sz w:val="20"/>
      <w:szCs w:val="24"/>
    </w:rPr>
  </w:style>
  <w:style w:type="paragraph" w:customStyle="1" w:styleId="762BCB7696B342F985E2D53190DC80A23">
    <w:name w:val="762BCB7696B342F985E2D53190DC80A23"/>
    <w:rsid w:val="00F077C2"/>
    <w:pPr>
      <w:spacing w:before="20" w:after="60" w:line="240" w:lineRule="auto"/>
    </w:pPr>
    <w:rPr>
      <w:rFonts w:ascii="Arial" w:eastAsia="Times New Roman" w:hAnsi="Arial" w:cs="Times New Roman"/>
      <w:sz w:val="18"/>
      <w:szCs w:val="24"/>
    </w:rPr>
  </w:style>
  <w:style w:type="paragraph" w:customStyle="1" w:styleId="79A916E07D0B404389B0C994CC659D1A3">
    <w:name w:val="79A916E07D0B404389B0C994CC659D1A3"/>
    <w:rsid w:val="00F077C2"/>
    <w:pPr>
      <w:spacing w:before="20" w:after="60" w:line="240" w:lineRule="auto"/>
    </w:pPr>
    <w:rPr>
      <w:rFonts w:ascii="Arial" w:eastAsia="Times New Roman" w:hAnsi="Arial" w:cs="Times New Roman"/>
      <w:sz w:val="18"/>
      <w:szCs w:val="24"/>
    </w:rPr>
  </w:style>
  <w:style w:type="paragraph" w:customStyle="1" w:styleId="29EE6331E9664732AB0A4B25FF8B72343">
    <w:name w:val="29EE6331E9664732AB0A4B25FF8B72343"/>
    <w:rsid w:val="00F077C2"/>
    <w:pPr>
      <w:spacing w:before="20" w:after="60" w:line="240" w:lineRule="auto"/>
    </w:pPr>
    <w:rPr>
      <w:rFonts w:ascii="Arial" w:eastAsia="Times New Roman" w:hAnsi="Arial" w:cs="Times New Roman"/>
      <w:sz w:val="18"/>
      <w:szCs w:val="24"/>
    </w:rPr>
  </w:style>
  <w:style w:type="paragraph" w:customStyle="1" w:styleId="584D7FFCAF5B49C385CDBE1A491D1C633">
    <w:name w:val="584D7FFCAF5B49C385CDBE1A491D1C633"/>
    <w:rsid w:val="00F077C2"/>
    <w:pPr>
      <w:spacing w:before="20" w:after="60" w:line="240" w:lineRule="auto"/>
    </w:pPr>
    <w:rPr>
      <w:rFonts w:ascii="Arial" w:eastAsia="Times New Roman" w:hAnsi="Arial" w:cs="Times New Roman"/>
      <w:sz w:val="18"/>
      <w:szCs w:val="24"/>
    </w:rPr>
  </w:style>
  <w:style w:type="paragraph" w:customStyle="1" w:styleId="9EFF925E8ABC4A859B9A10D19830B81E3">
    <w:name w:val="9EFF925E8ABC4A859B9A10D19830B81E3"/>
    <w:rsid w:val="00F077C2"/>
    <w:pPr>
      <w:spacing w:before="20" w:after="60" w:line="240" w:lineRule="auto"/>
    </w:pPr>
    <w:rPr>
      <w:rFonts w:ascii="Arial" w:eastAsia="Times New Roman" w:hAnsi="Arial" w:cs="Times New Roman"/>
      <w:sz w:val="18"/>
      <w:szCs w:val="24"/>
    </w:rPr>
  </w:style>
  <w:style w:type="paragraph" w:customStyle="1" w:styleId="48DA8E0C5F4549CAA9D36D6217A521F83">
    <w:name w:val="48DA8E0C5F4549CAA9D36D6217A521F83"/>
    <w:rsid w:val="00F077C2"/>
    <w:pPr>
      <w:spacing w:before="20" w:after="60" w:line="240" w:lineRule="auto"/>
    </w:pPr>
    <w:rPr>
      <w:rFonts w:ascii="Arial" w:eastAsia="Times New Roman" w:hAnsi="Arial" w:cs="Times New Roman"/>
      <w:sz w:val="18"/>
      <w:szCs w:val="24"/>
    </w:rPr>
  </w:style>
  <w:style w:type="paragraph" w:customStyle="1" w:styleId="D579BAE0C8D44A8F8A21B24D53ED4D6D3">
    <w:name w:val="D579BAE0C8D44A8F8A21B24D53ED4D6D3"/>
    <w:rsid w:val="00F077C2"/>
    <w:pPr>
      <w:spacing w:before="20" w:after="60" w:line="240" w:lineRule="auto"/>
    </w:pPr>
    <w:rPr>
      <w:rFonts w:ascii="Arial" w:eastAsia="Times New Roman" w:hAnsi="Arial" w:cs="Times New Roman"/>
      <w:sz w:val="18"/>
      <w:szCs w:val="24"/>
    </w:rPr>
  </w:style>
  <w:style w:type="paragraph" w:customStyle="1" w:styleId="358103291A7146D5A35F7878A14FE1523">
    <w:name w:val="358103291A7146D5A35F7878A14FE1523"/>
    <w:rsid w:val="00F077C2"/>
    <w:pPr>
      <w:spacing w:before="20" w:after="60" w:line="240" w:lineRule="auto"/>
    </w:pPr>
    <w:rPr>
      <w:rFonts w:ascii="Arial" w:eastAsia="Times New Roman" w:hAnsi="Arial" w:cs="Times New Roman"/>
      <w:sz w:val="18"/>
      <w:szCs w:val="24"/>
    </w:rPr>
  </w:style>
  <w:style w:type="paragraph" w:customStyle="1" w:styleId="D90670389FD842FD99D25379323666BD3">
    <w:name w:val="D90670389FD842FD99D25379323666BD3"/>
    <w:rsid w:val="00F077C2"/>
    <w:pPr>
      <w:spacing w:before="20" w:after="60" w:line="240" w:lineRule="auto"/>
    </w:pPr>
    <w:rPr>
      <w:rFonts w:ascii="Arial" w:eastAsia="Times New Roman" w:hAnsi="Arial" w:cs="Times New Roman"/>
      <w:sz w:val="18"/>
      <w:szCs w:val="24"/>
    </w:rPr>
  </w:style>
  <w:style w:type="paragraph" w:customStyle="1" w:styleId="074A544CA59D40BA8F80F6045BD63AE73">
    <w:name w:val="074A544CA59D40BA8F80F6045BD63AE73"/>
    <w:rsid w:val="00F077C2"/>
    <w:pPr>
      <w:spacing w:before="20" w:after="60" w:line="240" w:lineRule="auto"/>
    </w:pPr>
    <w:rPr>
      <w:rFonts w:ascii="Arial" w:eastAsia="Times New Roman" w:hAnsi="Arial" w:cs="Times New Roman"/>
      <w:sz w:val="18"/>
      <w:szCs w:val="24"/>
    </w:rPr>
  </w:style>
  <w:style w:type="paragraph" w:customStyle="1" w:styleId="D3268CC320684FB793B788D6455783523">
    <w:name w:val="D3268CC320684FB793B788D6455783523"/>
    <w:rsid w:val="00F077C2"/>
    <w:pPr>
      <w:spacing w:before="20" w:after="60" w:line="240" w:lineRule="auto"/>
    </w:pPr>
    <w:rPr>
      <w:rFonts w:ascii="Arial" w:eastAsia="Times New Roman" w:hAnsi="Arial" w:cs="Times New Roman"/>
      <w:sz w:val="18"/>
      <w:szCs w:val="24"/>
    </w:rPr>
  </w:style>
  <w:style w:type="paragraph" w:customStyle="1" w:styleId="21B4C5D8EF994A9591EDF36C2D52BEB03">
    <w:name w:val="21B4C5D8EF994A9591EDF36C2D52BEB03"/>
    <w:rsid w:val="00F077C2"/>
    <w:pPr>
      <w:spacing w:before="20" w:after="60" w:line="240" w:lineRule="auto"/>
    </w:pPr>
    <w:rPr>
      <w:rFonts w:ascii="Arial" w:eastAsia="Times New Roman" w:hAnsi="Arial" w:cs="Times New Roman"/>
      <w:sz w:val="18"/>
      <w:szCs w:val="24"/>
    </w:rPr>
  </w:style>
  <w:style w:type="paragraph" w:customStyle="1" w:styleId="3252F3B26C3A4227B2A73CCFE03F64CA3">
    <w:name w:val="3252F3B26C3A4227B2A73CCFE03F64CA3"/>
    <w:rsid w:val="00F077C2"/>
    <w:pPr>
      <w:spacing w:before="20" w:after="60" w:line="240" w:lineRule="auto"/>
    </w:pPr>
    <w:rPr>
      <w:rFonts w:ascii="Arial" w:eastAsia="Times New Roman" w:hAnsi="Arial" w:cs="Times New Roman"/>
      <w:sz w:val="18"/>
      <w:szCs w:val="24"/>
    </w:rPr>
  </w:style>
  <w:style w:type="paragraph" w:customStyle="1" w:styleId="55F52A14AE3742CAAE7A786E9DC275E3">
    <w:name w:val="55F52A14AE3742CAAE7A786E9DC275E3"/>
    <w:rsid w:val="00F077C2"/>
    <w:pPr>
      <w:spacing w:line="278" w:lineRule="auto"/>
    </w:pPr>
    <w:rPr>
      <w:kern w:val="2"/>
      <w:sz w:val="24"/>
      <w:szCs w:val="24"/>
      <w14:ligatures w14:val="standardContextual"/>
    </w:rPr>
  </w:style>
  <w:style w:type="paragraph" w:customStyle="1" w:styleId="88491EBAEA3B455487FFBC6ECC3C62AB">
    <w:name w:val="88491EBAEA3B455487FFBC6ECC3C62AB"/>
    <w:rsid w:val="00F077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7071</Characters>
  <Application>Microsoft Office Word</Application>
  <DocSecurity>0</DocSecurity>
  <Lines>228</Lines>
  <Paragraphs>169</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2026-03-20T17:32:00Z</dcterms:created>
  <dcterms:modified xsi:type="dcterms:W3CDTF">2026-03-20T17:32:00Z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